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50" w:rsidRPr="0093626F" w:rsidRDefault="00FC0D50" w:rsidP="00CF4EEB">
      <w:pPr>
        <w:jc w:val="center"/>
        <w:rPr>
          <w:b/>
          <w:bCs/>
          <w:sz w:val="24"/>
          <w:szCs w:val="24"/>
        </w:rPr>
      </w:pPr>
      <w:r w:rsidRPr="0093626F">
        <w:rPr>
          <w:b/>
          <w:bCs/>
          <w:sz w:val="24"/>
          <w:szCs w:val="24"/>
        </w:rPr>
        <w:t>Протокол вскрытия конвертов с заявками на участие в</w:t>
      </w:r>
      <w:r w:rsidR="008E4665" w:rsidRPr="0093626F">
        <w:rPr>
          <w:b/>
          <w:bCs/>
          <w:sz w:val="24"/>
          <w:szCs w:val="24"/>
        </w:rPr>
        <w:t xml:space="preserve"> открытом тендере по</w:t>
      </w:r>
      <w:r w:rsidR="007E558A" w:rsidRPr="0093626F">
        <w:rPr>
          <w:b/>
          <w:bCs/>
          <w:sz w:val="24"/>
          <w:szCs w:val="24"/>
        </w:rPr>
        <w:t xml:space="preserve"> </w:t>
      </w:r>
      <w:r w:rsidR="00816C2E" w:rsidRPr="0093626F">
        <w:rPr>
          <w:b/>
          <w:bCs/>
          <w:sz w:val="24"/>
          <w:szCs w:val="24"/>
        </w:rPr>
        <w:t>закупка</w:t>
      </w:r>
      <w:r w:rsidR="008E4665" w:rsidRPr="0093626F">
        <w:rPr>
          <w:b/>
          <w:bCs/>
          <w:sz w:val="24"/>
          <w:szCs w:val="24"/>
        </w:rPr>
        <w:t>м</w:t>
      </w:r>
      <w:r w:rsidR="000D29F7" w:rsidRPr="0093626F">
        <w:rPr>
          <w:b/>
          <w:bCs/>
          <w:sz w:val="24"/>
          <w:szCs w:val="24"/>
        </w:rPr>
        <w:t xml:space="preserve"> </w:t>
      </w:r>
      <w:r w:rsidR="003D3AF7" w:rsidRPr="003D3AF7">
        <w:rPr>
          <w:b/>
          <w:bCs/>
          <w:sz w:val="24"/>
          <w:szCs w:val="24"/>
        </w:rPr>
        <w:t>работ по возведению (строительству) нежилых зданий/сооружений</w:t>
      </w:r>
    </w:p>
    <w:p w:rsidR="00D83589" w:rsidRPr="0093626F" w:rsidRDefault="00D83589" w:rsidP="00D83589">
      <w:pPr>
        <w:jc w:val="center"/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FC0D50" w:rsidRPr="0093626F" w:rsidTr="00CF4EEB">
        <w:tc>
          <w:tcPr>
            <w:tcW w:w="3652" w:type="dxa"/>
          </w:tcPr>
          <w:p w:rsidR="005A1A3B" w:rsidRDefault="005A1A3B" w:rsidP="0008095A">
            <w:pPr>
              <w:rPr>
                <w:sz w:val="22"/>
                <w:szCs w:val="22"/>
              </w:rPr>
            </w:pPr>
          </w:p>
          <w:p w:rsidR="0008095A" w:rsidRPr="005A1A3B" w:rsidRDefault="00DC361D" w:rsidP="0008095A">
            <w:pPr>
              <w:rPr>
                <w:b/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>г. Астана</w:t>
            </w:r>
          </w:p>
          <w:p w:rsidR="00FC0D50" w:rsidRPr="005A1A3B" w:rsidRDefault="00FC0D50" w:rsidP="006F3DF5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A1A3B" w:rsidRDefault="005A1A3B" w:rsidP="0093626F">
            <w:pPr>
              <w:jc w:val="center"/>
              <w:rPr>
                <w:sz w:val="22"/>
                <w:szCs w:val="22"/>
              </w:rPr>
            </w:pPr>
          </w:p>
          <w:p w:rsidR="00FC0D50" w:rsidRPr="00AA61B5" w:rsidRDefault="00FC0D50" w:rsidP="0093626F">
            <w:pPr>
              <w:jc w:val="center"/>
              <w:rPr>
                <w:sz w:val="22"/>
                <w:szCs w:val="22"/>
                <w:lang w:val="en-US"/>
              </w:rPr>
            </w:pPr>
            <w:r w:rsidRPr="005A1A3B">
              <w:rPr>
                <w:sz w:val="22"/>
                <w:szCs w:val="22"/>
              </w:rPr>
              <w:t>№</w:t>
            </w:r>
            <w:r w:rsidR="007154F5" w:rsidRPr="005A1A3B">
              <w:rPr>
                <w:sz w:val="22"/>
                <w:szCs w:val="22"/>
              </w:rPr>
              <w:t xml:space="preserve"> </w:t>
            </w:r>
            <w:r w:rsidR="00AA61B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69" w:type="dxa"/>
          </w:tcPr>
          <w:p w:rsidR="005A1A3B" w:rsidRDefault="00AD2AD4" w:rsidP="00C34816">
            <w:pPr>
              <w:jc w:val="right"/>
              <w:rPr>
                <w:sz w:val="22"/>
                <w:szCs w:val="22"/>
              </w:rPr>
            </w:pPr>
            <w:r w:rsidRPr="005A1A3B">
              <w:rPr>
                <w:sz w:val="22"/>
                <w:szCs w:val="22"/>
              </w:rPr>
              <w:t xml:space="preserve">  </w:t>
            </w:r>
          </w:p>
          <w:p w:rsidR="00FC0D50" w:rsidRPr="005A1A3B" w:rsidRDefault="003D3AF7" w:rsidP="00C348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5A1B" w:rsidRPr="005A1A3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2B15A4" w:rsidRPr="005A1A3B">
              <w:rPr>
                <w:sz w:val="22"/>
                <w:szCs w:val="22"/>
                <w:lang w:val="kk-KZ"/>
              </w:rPr>
              <w:t xml:space="preserve"> 201</w:t>
            </w:r>
            <w:r>
              <w:rPr>
                <w:sz w:val="22"/>
                <w:szCs w:val="22"/>
                <w:lang w:val="kk-KZ"/>
              </w:rPr>
              <w:t>9</w:t>
            </w:r>
            <w:r w:rsidR="00FC0D50" w:rsidRPr="005A1A3B">
              <w:rPr>
                <w:sz w:val="22"/>
                <w:szCs w:val="22"/>
              </w:rPr>
              <w:t xml:space="preserve"> года</w:t>
            </w:r>
          </w:p>
        </w:tc>
      </w:tr>
    </w:tbl>
    <w:p w:rsidR="00FC0D50" w:rsidRDefault="00FC0D50" w:rsidP="00FC0D50">
      <w:pPr>
        <w:ind w:firstLine="400"/>
        <w:jc w:val="center"/>
        <w:rPr>
          <w:b/>
          <w:sz w:val="28"/>
          <w:szCs w:val="28"/>
        </w:rPr>
      </w:pPr>
    </w:p>
    <w:p w:rsidR="00FC0D50" w:rsidRDefault="00FC0D50" w:rsidP="00CF7F2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182B3E">
        <w:rPr>
          <w:b/>
          <w:sz w:val="24"/>
          <w:szCs w:val="24"/>
        </w:rPr>
        <w:t>Тендерная комиссия в составе:</w:t>
      </w:r>
    </w:p>
    <w:p w:rsidR="005A1A3B" w:rsidRDefault="005A1A3B" w:rsidP="005A1A3B">
      <w:pPr>
        <w:pStyle w:val="a5"/>
        <w:tabs>
          <w:tab w:val="left" w:pos="1134"/>
        </w:tabs>
        <w:ind w:left="709"/>
        <w:rPr>
          <w:b/>
          <w:sz w:val="24"/>
          <w:szCs w:val="24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CF7F2B" w:rsidRPr="00461B3E" w:rsidTr="00CF7F2B">
        <w:trPr>
          <w:trHeight w:val="171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182B3E">
              <w:rPr>
                <w:sz w:val="24"/>
                <w:szCs w:val="24"/>
              </w:rPr>
              <w:t>Жиенбаев</w:t>
            </w:r>
            <w:proofErr w:type="spellEnd"/>
            <w:r w:rsidRPr="00182B3E">
              <w:rPr>
                <w:sz w:val="24"/>
                <w:szCs w:val="24"/>
              </w:rPr>
              <w:t xml:space="preserve"> Еркин </w:t>
            </w:r>
            <w:proofErr w:type="spellStart"/>
            <w:r w:rsidRPr="00182B3E">
              <w:rPr>
                <w:sz w:val="24"/>
                <w:szCs w:val="24"/>
              </w:rPr>
              <w:t>Рамазанович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</w:t>
            </w:r>
            <w:r w:rsidRPr="00182B3E">
              <w:rPr>
                <w:sz w:val="24"/>
                <w:szCs w:val="24"/>
              </w:rPr>
              <w:t>ам</w:t>
            </w:r>
            <w:r w:rsidR="00AD2AD4">
              <w:rPr>
                <w:sz w:val="24"/>
                <w:szCs w:val="24"/>
              </w:rPr>
              <w:t>еститель Генерального директора.</w:t>
            </w:r>
          </w:p>
          <w:p w:rsidR="00CF7F2B" w:rsidRPr="00461B3E" w:rsidRDefault="00CF7F2B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7F2B" w:rsidRPr="00461B3E" w:rsidTr="00CF7F2B">
        <w:trPr>
          <w:trHeight w:val="268"/>
        </w:trPr>
        <w:tc>
          <w:tcPr>
            <w:tcW w:w="1993" w:type="dxa"/>
            <w:hideMark/>
          </w:tcPr>
          <w:p w:rsidR="00CF7F2B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vAlign w:val="bottom"/>
            <w:hideMark/>
          </w:tcPr>
          <w:p w:rsidR="003D3AF7" w:rsidRDefault="003D3AF7" w:rsidP="00CF7F2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CF7F2B" w:rsidRPr="00461B3E" w:rsidRDefault="003D3AF7" w:rsidP="00CF7F2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D3AF7">
              <w:rPr>
                <w:sz w:val="24"/>
                <w:szCs w:val="24"/>
              </w:rPr>
              <w:t>Муханов</w:t>
            </w:r>
            <w:proofErr w:type="spellEnd"/>
            <w:r w:rsidRPr="003D3AF7">
              <w:rPr>
                <w:sz w:val="24"/>
                <w:szCs w:val="24"/>
              </w:rPr>
              <w:t xml:space="preserve"> </w:t>
            </w:r>
            <w:proofErr w:type="spellStart"/>
            <w:r w:rsidRPr="003D3AF7">
              <w:rPr>
                <w:sz w:val="24"/>
                <w:szCs w:val="24"/>
              </w:rPr>
              <w:t>Куаныш</w:t>
            </w:r>
            <w:proofErr w:type="spellEnd"/>
            <w:r w:rsidRPr="003D3AF7">
              <w:rPr>
                <w:sz w:val="24"/>
                <w:szCs w:val="24"/>
              </w:rPr>
              <w:t xml:space="preserve"> Климович</w:t>
            </w:r>
            <w:r w:rsidR="00CF7F2B"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D3AF7">
              <w:rPr>
                <w:sz w:val="24"/>
                <w:szCs w:val="24"/>
              </w:rPr>
              <w:t>лавный менеджер производственного блока (инженер строитель) – заместитель Председателя тендерной комиссии</w:t>
            </w:r>
            <w:r w:rsidR="00AD2AD4">
              <w:rPr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CF7F2B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Default="00CF7F2B" w:rsidP="00DF1CFF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F7F2B" w:rsidRPr="00461B3E" w:rsidRDefault="003D3AF7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182B3E">
              <w:rPr>
                <w:sz w:val="24"/>
                <w:szCs w:val="24"/>
                <w:lang w:val="kk-KZ"/>
              </w:rPr>
              <w:t>Зарубекова Аймангуль Ыбытаевна</w:t>
            </w:r>
            <w:r w:rsidRPr="00461B3E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3D3AF7">
              <w:rPr>
                <w:sz w:val="24"/>
                <w:szCs w:val="24"/>
              </w:rPr>
              <w:t>лавный бухгалтер финансово-экономического блока</w:t>
            </w:r>
            <w:r w:rsidR="00CF7F2B"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3D3AF7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3D3AF7">
              <w:rPr>
                <w:sz w:val="24"/>
                <w:szCs w:val="24"/>
                <w:lang w:val="kk-KZ"/>
              </w:rPr>
              <w:t>Кенджаев Даниор Джумабаевич</w:t>
            </w:r>
            <w:r w:rsidR="00CF7F2B" w:rsidRPr="00461B3E">
              <w:rPr>
                <w:color w:val="000000"/>
                <w:sz w:val="24"/>
                <w:szCs w:val="24"/>
              </w:rPr>
              <w:t xml:space="preserve"> –</w:t>
            </w:r>
            <w:r w:rsidR="00CF7F2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D3AF7">
              <w:rPr>
                <w:sz w:val="24"/>
                <w:szCs w:val="24"/>
              </w:rPr>
              <w:t>лавный менеджер производственного блока (инженер ПТО)</w:t>
            </w:r>
            <w:r w:rsidR="00CF7F2B" w:rsidRPr="00461B3E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7F2B" w:rsidRPr="00461B3E" w:rsidTr="00CF7F2B">
        <w:trPr>
          <w:trHeight w:val="289"/>
        </w:trPr>
        <w:tc>
          <w:tcPr>
            <w:tcW w:w="1993" w:type="dxa"/>
            <w:hideMark/>
          </w:tcPr>
          <w:p w:rsidR="00CF7F2B" w:rsidRPr="00461B3E" w:rsidRDefault="00CF7F2B" w:rsidP="00DF1CF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:rsidR="00CF7F2B" w:rsidRPr="00461B3E" w:rsidRDefault="00CF7F2B" w:rsidP="00DF1CFF">
            <w:pPr>
              <w:jc w:val="center"/>
              <w:rPr>
                <w:color w:val="000000"/>
                <w:sz w:val="24"/>
                <w:szCs w:val="24"/>
              </w:rPr>
            </w:pPr>
            <w:r w:rsidRPr="00461B3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CF7F2B" w:rsidRPr="00461B3E" w:rsidRDefault="003D3AF7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3D3AF7">
              <w:rPr>
                <w:sz w:val="24"/>
                <w:szCs w:val="24"/>
                <w:lang w:val="kk-KZ"/>
              </w:rPr>
              <w:t>Иманалина Айжан Муратовна</w:t>
            </w:r>
            <w:r w:rsidR="00CF7F2B" w:rsidRPr="00461B3E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D3AF7">
              <w:rPr>
                <w:sz w:val="24"/>
                <w:szCs w:val="24"/>
                <w:lang w:val="kk-KZ"/>
              </w:rPr>
              <w:t xml:space="preserve">лавный менеджер </w:t>
            </w:r>
            <w:r w:rsidRPr="003D3AF7">
              <w:rPr>
                <w:sz w:val="24"/>
                <w:szCs w:val="24"/>
              </w:rPr>
              <w:t>финансово-экономического блока</w:t>
            </w:r>
            <w:r w:rsidR="00AD2AD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F7F2B" w:rsidRPr="00461B3E" w:rsidTr="00CF7F2B">
        <w:trPr>
          <w:trHeight w:val="513"/>
        </w:trPr>
        <w:tc>
          <w:tcPr>
            <w:tcW w:w="1993" w:type="dxa"/>
          </w:tcPr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61B3E">
              <w:rPr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296" w:type="dxa"/>
          </w:tcPr>
          <w:p w:rsidR="00CF7F2B" w:rsidRPr="00461B3E" w:rsidRDefault="00CF7F2B" w:rsidP="00DF1C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84" w:type="dxa"/>
          </w:tcPr>
          <w:p w:rsidR="00CF7F2B" w:rsidRDefault="003D3AF7" w:rsidP="00DF1CFF">
            <w:pPr>
              <w:jc w:val="both"/>
              <w:rPr>
                <w:color w:val="000000"/>
                <w:sz w:val="24"/>
                <w:szCs w:val="24"/>
              </w:rPr>
            </w:pPr>
            <w:r w:rsidRPr="003D3AF7">
              <w:rPr>
                <w:sz w:val="24"/>
                <w:szCs w:val="24"/>
              </w:rPr>
              <w:t>Онгаров Бауржан Джансерикович</w:t>
            </w:r>
            <w:r w:rsidR="00CF7F2B">
              <w:rPr>
                <w:color w:val="000000"/>
                <w:sz w:val="24"/>
                <w:szCs w:val="24"/>
              </w:rPr>
              <w:t xml:space="preserve"> – </w:t>
            </w:r>
            <w:r w:rsidRPr="003D3AF7">
              <w:rPr>
                <w:color w:val="000000"/>
                <w:sz w:val="24"/>
                <w:szCs w:val="24"/>
                <w:lang w:val="kk-KZ"/>
              </w:rPr>
              <w:t>главн</w:t>
            </w:r>
            <w:r>
              <w:rPr>
                <w:color w:val="000000"/>
                <w:sz w:val="24"/>
                <w:szCs w:val="24"/>
                <w:lang w:val="kk-KZ"/>
              </w:rPr>
              <w:t>ый</w:t>
            </w:r>
            <w:r w:rsidRPr="003D3AF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3D3AF7">
              <w:rPr>
                <w:color w:val="000000"/>
                <w:sz w:val="24"/>
                <w:szCs w:val="24"/>
              </w:rPr>
              <w:t>менеджер административно-правового блока</w:t>
            </w:r>
            <w:r w:rsidR="00CF7F2B">
              <w:rPr>
                <w:sz w:val="24"/>
                <w:szCs w:val="24"/>
              </w:rPr>
              <w:t>.</w:t>
            </w:r>
          </w:p>
          <w:p w:rsidR="00CF7F2B" w:rsidRPr="00461B3E" w:rsidRDefault="00CF7F2B" w:rsidP="00DF1CF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C0D50" w:rsidRPr="0093626F" w:rsidRDefault="00FC0D50" w:rsidP="00EF75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«</w:t>
      </w:r>
      <w:r w:rsidR="00030171">
        <w:rPr>
          <w:sz w:val="24"/>
          <w:szCs w:val="24"/>
        </w:rPr>
        <w:t>18</w:t>
      </w:r>
      <w:r w:rsidR="007E2D9A" w:rsidRPr="0093626F">
        <w:rPr>
          <w:sz w:val="24"/>
          <w:szCs w:val="24"/>
        </w:rPr>
        <w:t xml:space="preserve">» </w:t>
      </w:r>
      <w:r w:rsidR="003D3AF7">
        <w:rPr>
          <w:sz w:val="24"/>
          <w:szCs w:val="24"/>
        </w:rPr>
        <w:t>февраля</w:t>
      </w:r>
      <w:r w:rsidR="007E2D9A" w:rsidRPr="0093626F">
        <w:rPr>
          <w:sz w:val="24"/>
          <w:szCs w:val="24"/>
        </w:rPr>
        <w:t xml:space="preserve"> </w:t>
      </w:r>
      <w:r w:rsidR="007E558A" w:rsidRPr="0093626F">
        <w:rPr>
          <w:sz w:val="24"/>
          <w:szCs w:val="24"/>
        </w:rPr>
        <w:t>201</w:t>
      </w:r>
      <w:r w:rsidR="003D3AF7">
        <w:rPr>
          <w:sz w:val="24"/>
          <w:szCs w:val="24"/>
        </w:rPr>
        <w:t>9</w:t>
      </w:r>
      <w:r w:rsidRPr="0093626F">
        <w:rPr>
          <w:sz w:val="24"/>
          <w:szCs w:val="24"/>
        </w:rPr>
        <w:t xml:space="preserve"> года в </w:t>
      </w:r>
      <w:r w:rsidR="00E37EE5" w:rsidRPr="0093626F">
        <w:rPr>
          <w:sz w:val="24"/>
          <w:szCs w:val="24"/>
        </w:rPr>
        <w:t>1</w:t>
      </w:r>
      <w:r w:rsidR="00AE1A88" w:rsidRPr="0093626F">
        <w:rPr>
          <w:sz w:val="24"/>
          <w:szCs w:val="24"/>
        </w:rPr>
        <w:t>1</w:t>
      </w:r>
      <w:r w:rsidRPr="0093626F">
        <w:rPr>
          <w:sz w:val="24"/>
          <w:szCs w:val="24"/>
        </w:rPr>
        <w:t xml:space="preserve"> часов </w:t>
      </w:r>
      <w:r w:rsidR="0071060A" w:rsidRPr="0093626F">
        <w:rPr>
          <w:sz w:val="24"/>
          <w:szCs w:val="24"/>
        </w:rPr>
        <w:t>00</w:t>
      </w:r>
      <w:r w:rsidR="00E37EE5" w:rsidRPr="0093626F">
        <w:rPr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минут по адресу: г. Астана, </w:t>
      </w:r>
      <w:r w:rsidR="003D3AF7" w:rsidRPr="003D3AF7">
        <w:rPr>
          <w:sz w:val="24"/>
          <w:szCs w:val="24"/>
        </w:rPr>
        <w:t>ул. Е10, д. 17/10, кабинет 0315</w:t>
      </w:r>
      <w:r w:rsidRPr="0093626F">
        <w:rPr>
          <w:sz w:val="24"/>
          <w:szCs w:val="24"/>
        </w:rPr>
        <w:t xml:space="preserve">, произвела процедуру вскрытия конвертов с заявками на участие </w:t>
      </w:r>
      <w:r w:rsidR="007E558A" w:rsidRPr="0093626F">
        <w:rPr>
          <w:sz w:val="24"/>
          <w:szCs w:val="24"/>
        </w:rPr>
        <w:t>в открытом тендере по</w:t>
      </w:r>
      <w:r w:rsidR="00274049" w:rsidRPr="0093626F">
        <w:rPr>
          <w:sz w:val="24"/>
          <w:szCs w:val="24"/>
        </w:rPr>
        <w:t xml:space="preserve"> закупкам </w:t>
      </w:r>
      <w:r w:rsidR="003D3AF7" w:rsidRPr="003D3AF7">
        <w:rPr>
          <w:bCs/>
          <w:sz w:val="24"/>
          <w:szCs w:val="24"/>
        </w:rPr>
        <w:t>работ по возведению (строительству) нежилых зданий/сооружений</w:t>
      </w:r>
      <w:r w:rsidR="0013478E" w:rsidRPr="003D3AF7">
        <w:rPr>
          <w:sz w:val="24"/>
          <w:szCs w:val="24"/>
        </w:rPr>
        <w:t>.</w:t>
      </w:r>
    </w:p>
    <w:p w:rsidR="00FC0D50" w:rsidRPr="0093626F" w:rsidRDefault="00FC0D50" w:rsidP="004926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 xml:space="preserve">2. </w:t>
      </w:r>
      <w:r w:rsidR="00201A79">
        <w:rPr>
          <w:sz w:val="24"/>
          <w:szCs w:val="24"/>
        </w:rPr>
        <w:t>Конверты с заявками</w:t>
      </w:r>
      <w:r w:rsidR="00201A79" w:rsidRPr="0093626F">
        <w:rPr>
          <w:sz w:val="24"/>
          <w:szCs w:val="24"/>
        </w:rPr>
        <w:t xml:space="preserve"> на участие в открытом тендере до истечения окончательного срока представления заявок </w:t>
      </w:r>
      <w:r w:rsidR="00201A79">
        <w:rPr>
          <w:sz w:val="24"/>
          <w:szCs w:val="24"/>
        </w:rPr>
        <w:t>представили следующие потенциальные поставщики</w:t>
      </w:r>
      <w:r w:rsidRPr="0093626F">
        <w:rPr>
          <w:sz w:val="24"/>
          <w:szCs w:val="24"/>
        </w:rPr>
        <w:t>:</w:t>
      </w:r>
    </w:p>
    <w:p w:rsidR="00FC0D50" w:rsidRPr="0093626F" w:rsidRDefault="00FC0D50" w:rsidP="00FC0D50">
      <w:pPr>
        <w:ind w:firstLine="400"/>
        <w:jc w:val="both"/>
        <w:rPr>
          <w:sz w:val="24"/>
          <w:szCs w:val="24"/>
        </w:rPr>
      </w:pPr>
    </w:p>
    <w:tbl>
      <w:tblPr>
        <w:tblStyle w:val="a6"/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407"/>
        <w:gridCol w:w="2268"/>
      </w:tblGrid>
      <w:tr w:rsidR="00B67D7C" w:rsidRPr="005A1A3B" w:rsidTr="005A1A3B">
        <w:trPr>
          <w:trHeight w:val="624"/>
          <w:jc w:val="center"/>
        </w:trPr>
        <w:tc>
          <w:tcPr>
            <w:tcW w:w="567" w:type="dxa"/>
            <w:vAlign w:val="center"/>
          </w:tcPr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№</w:t>
            </w:r>
          </w:p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FC0D50" w:rsidRPr="005A1A3B" w:rsidRDefault="00FC0D50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 xml:space="preserve">Наименование </w:t>
            </w:r>
            <w:r w:rsidR="00747462" w:rsidRPr="005A1A3B">
              <w:rPr>
                <w:b/>
                <w:sz w:val="24"/>
                <w:szCs w:val="24"/>
              </w:rPr>
              <w:t>потенциального поставщика</w:t>
            </w:r>
          </w:p>
        </w:tc>
        <w:tc>
          <w:tcPr>
            <w:tcW w:w="3407" w:type="dxa"/>
            <w:vAlign w:val="center"/>
          </w:tcPr>
          <w:p w:rsidR="00FC0D50" w:rsidRPr="005A1A3B" w:rsidRDefault="00747462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2268" w:type="dxa"/>
            <w:vAlign w:val="center"/>
          </w:tcPr>
          <w:p w:rsidR="00FC0D50" w:rsidRPr="005A1A3B" w:rsidRDefault="00CF7F2B" w:rsidP="00F82EAA">
            <w:pPr>
              <w:jc w:val="center"/>
              <w:rPr>
                <w:b/>
                <w:sz w:val="24"/>
                <w:szCs w:val="24"/>
              </w:rPr>
            </w:pPr>
            <w:r w:rsidRPr="005A1A3B">
              <w:rPr>
                <w:b/>
                <w:sz w:val="24"/>
                <w:szCs w:val="24"/>
              </w:rPr>
              <w:t>Дата и</w:t>
            </w:r>
            <w:r w:rsidR="00FC0D50" w:rsidRPr="005A1A3B">
              <w:rPr>
                <w:b/>
                <w:sz w:val="24"/>
                <w:szCs w:val="24"/>
              </w:rPr>
              <w:t xml:space="preserve"> время представления заявки</w:t>
            </w:r>
          </w:p>
        </w:tc>
      </w:tr>
      <w:tr w:rsidR="00030171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030171" w:rsidRPr="003F5234" w:rsidRDefault="00030171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30171" w:rsidRPr="003F5234" w:rsidRDefault="00030171" w:rsidP="00030171">
            <w:pPr>
              <w:jc w:val="center"/>
              <w:rPr>
                <w:bCs/>
                <w:sz w:val="22"/>
                <w:szCs w:val="22"/>
              </w:rPr>
            </w:pPr>
            <w:r w:rsidRPr="003F5234">
              <w:rPr>
                <w:bCs/>
                <w:sz w:val="22"/>
                <w:szCs w:val="22"/>
              </w:rPr>
              <w:t>ТОО «</w:t>
            </w:r>
            <w:r w:rsidR="008A3AE6" w:rsidRPr="003F5234">
              <w:rPr>
                <w:bCs/>
                <w:sz w:val="22"/>
                <w:szCs w:val="22"/>
              </w:rPr>
              <w:t>САЛТ</w:t>
            </w:r>
            <w:r w:rsidRPr="003F523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030171" w:rsidRPr="003F5234" w:rsidRDefault="00030171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 xml:space="preserve">г. </w:t>
            </w:r>
            <w:r w:rsidRPr="003F5234">
              <w:rPr>
                <w:sz w:val="22"/>
                <w:szCs w:val="22"/>
                <w:lang w:val="kk-KZ"/>
              </w:rPr>
              <w:t>Астана</w:t>
            </w:r>
            <w:r w:rsidRPr="003F5234">
              <w:rPr>
                <w:sz w:val="22"/>
                <w:szCs w:val="22"/>
              </w:rPr>
              <w:t xml:space="preserve">, </w:t>
            </w:r>
            <w:r w:rsidRPr="003F5234">
              <w:rPr>
                <w:sz w:val="22"/>
                <w:szCs w:val="22"/>
                <w:lang w:val="kk-KZ"/>
              </w:rPr>
              <w:t>пр</w:t>
            </w:r>
            <w:r w:rsidRPr="003F5234">
              <w:rPr>
                <w:sz w:val="22"/>
                <w:szCs w:val="22"/>
              </w:rPr>
              <w:t xml:space="preserve">. </w:t>
            </w:r>
            <w:r w:rsidR="008A3AE6" w:rsidRPr="003F5234">
              <w:rPr>
                <w:sz w:val="22"/>
                <w:szCs w:val="22"/>
                <w:lang w:val="kk-KZ"/>
              </w:rPr>
              <w:t>Қабанбай</w:t>
            </w:r>
            <w:r w:rsidRPr="003F5234">
              <w:rPr>
                <w:sz w:val="22"/>
                <w:szCs w:val="22"/>
                <w:lang w:val="kk-KZ"/>
              </w:rPr>
              <w:t xml:space="preserve"> батыра</w:t>
            </w:r>
            <w:r w:rsidRPr="003F5234">
              <w:rPr>
                <w:sz w:val="22"/>
                <w:szCs w:val="22"/>
              </w:rPr>
              <w:t xml:space="preserve">, д. </w:t>
            </w:r>
            <w:r w:rsidR="008A3AE6" w:rsidRPr="003F5234">
              <w:rPr>
                <w:sz w:val="22"/>
                <w:szCs w:val="22"/>
                <w:lang w:val="kk-KZ"/>
              </w:rPr>
              <w:t>9</w:t>
            </w:r>
            <w:r w:rsidR="008A3AE6" w:rsidRPr="003F5234">
              <w:rPr>
                <w:sz w:val="22"/>
                <w:szCs w:val="22"/>
              </w:rPr>
              <w:t>, офис 9</w:t>
            </w:r>
          </w:p>
        </w:tc>
        <w:tc>
          <w:tcPr>
            <w:tcW w:w="2268" w:type="dxa"/>
            <w:vAlign w:val="center"/>
          </w:tcPr>
          <w:p w:rsidR="00030171" w:rsidRPr="003F5234" w:rsidRDefault="008A3AE6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>1</w:t>
            </w:r>
            <w:r w:rsidR="00ED5CF8" w:rsidRPr="003F5234">
              <w:rPr>
                <w:sz w:val="22"/>
                <w:szCs w:val="22"/>
                <w:lang w:val="kk-KZ"/>
              </w:rPr>
              <w:t>5</w:t>
            </w:r>
            <w:r w:rsidR="00030171" w:rsidRPr="003F5234">
              <w:rPr>
                <w:sz w:val="22"/>
                <w:szCs w:val="22"/>
              </w:rPr>
              <w:t>.0</w:t>
            </w:r>
            <w:r w:rsidRPr="003F5234">
              <w:rPr>
                <w:sz w:val="22"/>
                <w:szCs w:val="22"/>
              </w:rPr>
              <w:t>2</w:t>
            </w:r>
            <w:r w:rsidR="00030171" w:rsidRPr="003F5234">
              <w:rPr>
                <w:sz w:val="22"/>
                <w:szCs w:val="22"/>
              </w:rPr>
              <w:t>.201</w:t>
            </w:r>
            <w:r w:rsidRPr="003F5234">
              <w:rPr>
                <w:sz w:val="22"/>
                <w:szCs w:val="22"/>
              </w:rPr>
              <w:t>9</w:t>
            </w:r>
            <w:r w:rsidR="00030171" w:rsidRPr="003F5234">
              <w:rPr>
                <w:sz w:val="22"/>
                <w:szCs w:val="22"/>
              </w:rPr>
              <w:t xml:space="preserve"> г.</w:t>
            </w:r>
          </w:p>
          <w:p w:rsidR="00030171" w:rsidRPr="003F5234" w:rsidRDefault="00ED5CF8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  <w:lang w:val="kk-KZ"/>
              </w:rPr>
              <w:t>15</w:t>
            </w:r>
            <w:r w:rsidR="00030171" w:rsidRPr="003F5234">
              <w:rPr>
                <w:sz w:val="22"/>
                <w:szCs w:val="22"/>
              </w:rPr>
              <w:t>:</w:t>
            </w:r>
            <w:r w:rsidRPr="003F5234">
              <w:rPr>
                <w:sz w:val="22"/>
                <w:szCs w:val="22"/>
                <w:lang w:val="kk-KZ"/>
              </w:rPr>
              <w:t>50</w:t>
            </w:r>
            <w:r w:rsidR="00030171" w:rsidRPr="003F5234">
              <w:rPr>
                <w:sz w:val="22"/>
                <w:szCs w:val="22"/>
              </w:rPr>
              <w:t xml:space="preserve"> ч.</w:t>
            </w:r>
          </w:p>
        </w:tc>
      </w:tr>
      <w:tr w:rsidR="008A3AE6" w:rsidRPr="005A1A3B" w:rsidTr="005A1A3B">
        <w:trPr>
          <w:trHeight w:val="680"/>
          <w:jc w:val="center"/>
        </w:trPr>
        <w:tc>
          <w:tcPr>
            <w:tcW w:w="567" w:type="dxa"/>
            <w:vAlign w:val="center"/>
          </w:tcPr>
          <w:p w:rsidR="008A3AE6" w:rsidRPr="003F5234" w:rsidRDefault="008A3AE6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8A3AE6" w:rsidRPr="003F5234" w:rsidRDefault="008A3AE6" w:rsidP="00030171">
            <w:pPr>
              <w:jc w:val="center"/>
              <w:rPr>
                <w:bCs/>
                <w:sz w:val="22"/>
                <w:szCs w:val="22"/>
              </w:rPr>
            </w:pPr>
            <w:r w:rsidRPr="003F5234">
              <w:rPr>
                <w:bCs/>
                <w:sz w:val="22"/>
                <w:szCs w:val="22"/>
              </w:rPr>
              <w:t>ТОО «АБК-</w:t>
            </w:r>
            <w:r w:rsidRPr="003F5234">
              <w:rPr>
                <w:bCs/>
                <w:sz w:val="22"/>
                <w:szCs w:val="22"/>
                <w:lang w:val="kk-KZ"/>
              </w:rPr>
              <w:t>Құрылыс</w:t>
            </w:r>
            <w:r w:rsidR="00035D36">
              <w:rPr>
                <w:bCs/>
                <w:sz w:val="22"/>
                <w:szCs w:val="22"/>
                <w:lang w:val="en-US"/>
              </w:rPr>
              <w:t>-1</w:t>
            </w:r>
            <w:r w:rsidRPr="003F523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7" w:type="dxa"/>
            <w:vAlign w:val="center"/>
          </w:tcPr>
          <w:p w:rsidR="008A3AE6" w:rsidRPr="003F5234" w:rsidRDefault="00DC3ED7" w:rsidP="00030171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</w:rPr>
              <w:t xml:space="preserve">г. </w:t>
            </w:r>
            <w:r w:rsidRPr="003F5234">
              <w:rPr>
                <w:sz w:val="22"/>
                <w:szCs w:val="22"/>
                <w:lang w:val="kk-KZ"/>
              </w:rPr>
              <w:t>Астана</w:t>
            </w:r>
            <w:r w:rsidRPr="003F5234">
              <w:rPr>
                <w:sz w:val="22"/>
                <w:szCs w:val="22"/>
              </w:rPr>
              <w:t xml:space="preserve">, ул. </w:t>
            </w:r>
            <w:r w:rsidRPr="003F5234">
              <w:rPr>
                <w:sz w:val="22"/>
                <w:szCs w:val="22"/>
                <w:lang w:val="kk-KZ"/>
              </w:rPr>
              <w:t>Сыганак</w:t>
            </w:r>
            <w:r w:rsidRPr="003F5234">
              <w:rPr>
                <w:sz w:val="22"/>
                <w:szCs w:val="22"/>
              </w:rPr>
              <w:t>, д. 10/2, н.п.28</w:t>
            </w:r>
          </w:p>
        </w:tc>
        <w:tc>
          <w:tcPr>
            <w:tcW w:w="2268" w:type="dxa"/>
            <w:vAlign w:val="center"/>
          </w:tcPr>
          <w:p w:rsidR="008A3AE6" w:rsidRPr="008A3AE6" w:rsidRDefault="008A3AE6" w:rsidP="008A3AE6">
            <w:pPr>
              <w:jc w:val="center"/>
              <w:rPr>
                <w:sz w:val="22"/>
                <w:szCs w:val="22"/>
              </w:rPr>
            </w:pPr>
            <w:r w:rsidRPr="008A3AE6">
              <w:rPr>
                <w:sz w:val="22"/>
                <w:szCs w:val="22"/>
              </w:rPr>
              <w:t>1</w:t>
            </w:r>
            <w:r w:rsidR="00ED5CF8" w:rsidRPr="003F5234">
              <w:rPr>
                <w:sz w:val="22"/>
                <w:szCs w:val="22"/>
                <w:lang w:val="kk-KZ"/>
              </w:rPr>
              <w:t>5</w:t>
            </w:r>
            <w:r w:rsidRPr="008A3AE6">
              <w:rPr>
                <w:sz w:val="22"/>
                <w:szCs w:val="22"/>
              </w:rPr>
              <w:t>.02.2019 г.</w:t>
            </w:r>
          </w:p>
          <w:p w:rsidR="008A3AE6" w:rsidRPr="003F5234" w:rsidRDefault="00ED5CF8" w:rsidP="008A3AE6">
            <w:pPr>
              <w:jc w:val="center"/>
              <w:rPr>
                <w:sz w:val="22"/>
                <w:szCs w:val="22"/>
              </w:rPr>
            </w:pPr>
            <w:r w:rsidRPr="003F5234">
              <w:rPr>
                <w:sz w:val="22"/>
                <w:szCs w:val="22"/>
                <w:lang w:val="kk-KZ"/>
              </w:rPr>
              <w:t>18</w:t>
            </w:r>
            <w:r w:rsidR="008A3AE6" w:rsidRPr="003F5234">
              <w:rPr>
                <w:sz w:val="22"/>
                <w:szCs w:val="22"/>
              </w:rPr>
              <w:t>:</w:t>
            </w:r>
            <w:r w:rsidRPr="003F5234">
              <w:rPr>
                <w:sz w:val="22"/>
                <w:szCs w:val="22"/>
                <w:lang w:val="kk-KZ"/>
              </w:rPr>
              <w:t>00</w:t>
            </w:r>
            <w:r w:rsidR="008A3AE6" w:rsidRPr="003F5234">
              <w:rPr>
                <w:sz w:val="22"/>
                <w:szCs w:val="22"/>
              </w:rPr>
              <w:t xml:space="preserve"> ч.</w:t>
            </w:r>
          </w:p>
        </w:tc>
      </w:tr>
    </w:tbl>
    <w:p w:rsidR="00E42AB7" w:rsidRDefault="00E42AB7" w:rsidP="00D546E9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FC0D50" w:rsidRPr="0093626F" w:rsidRDefault="00FC0D50" w:rsidP="00F82A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93626F">
        <w:rPr>
          <w:sz w:val="24"/>
          <w:szCs w:val="24"/>
        </w:rPr>
        <w:t xml:space="preserve">3. Информация о содержании заявок, в том числе документов, подтверждающих </w:t>
      </w:r>
      <w:r w:rsidR="00E16378">
        <w:rPr>
          <w:sz w:val="24"/>
          <w:szCs w:val="24"/>
        </w:rPr>
        <w:t>критерии, влияющие на условное понижение цены, указанные</w:t>
      </w:r>
      <w:r w:rsidRPr="0093626F">
        <w:rPr>
          <w:sz w:val="24"/>
          <w:szCs w:val="24"/>
        </w:rPr>
        <w:t xml:space="preserve"> в пунк</w:t>
      </w:r>
      <w:r w:rsidR="0097387B" w:rsidRPr="0093626F">
        <w:rPr>
          <w:sz w:val="24"/>
          <w:szCs w:val="24"/>
        </w:rPr>
        <w:t xml:space="preserve">те </w:t>
      </w:r>
      <w:r w:rsidR="008A3AE6">
        <w:rPr>
          <w:sz w:val="24"/>
          <w:szCs w:val="24"/>
        </w:rPr>
        <w:t>39</w:t>
      </w:r>
      <w:r w:rsidR="0097387B" w:rsidRPr="0093626F">
        <w:rPr>
          <w:sz w:val="24"/>
          <w:szCs w:val="24"/>
        </w:rPr>
        <w:t xml:space="preserve"> Тендерной документации по </w:t>
      </w:r>
      <w:r w:rsidRPr="0093626F">
        <w:rPr>
          <w:sz w:val="24"/>
          <w:szCs w:val="24"/>
        </w:rPr>
        <w:t xml:space="preserve">закупкам </w:t>
      </w:r>
      <w:r w:rsidR="008A3AE6" w:rsidRPr="003D3AF7">
        <w:rPr>
          <w:bCs/>
          <w:sz w:val="24"/>
          <w:szCs w:val="24"/>
        </w:rPr>
        <w:t>работ по возведению (строительству) нежилых зданий/сооружений</w:t>
      </w:r>
      <w:r w:rsidR="00B952EF" w:rsidRPr="0093626F">
        <w:rPr>
          <w:bCs/>
          <w:sz w:val="24"/>
          <w:szCs w:val="24"/>
        </w:rPr>
        <w:t xml:space="preserve"> </w:t>
      </w:r>
      <w:r w:rsidRPr="0093626F">
        <w:rPr>
          <w:sz w:val="24"/>
          <w:szCs w:val="24"/>
        </w:rPr>
        <w:t xml:space="preserve">способом открытого тендера, ценах и скидках, заявленных потенциальными поставщиками </w:t>
      </w:r>
      <w:r w:rsidR="00E16378">
        <w:rPr>
          <w:sz w:val="24"/>
          <w:szCs w:val="24"/>
        </w:rPr>
        <w:t xml:space="preserve">в ценовых предложениях </w:t>
      </w:r>
      <w:r w:rsidRPr="0093626F">
        <w:rPr>
          <w:sz w:val="24"/>
          <w:szCs w:val="24"/>
        </w:rPr>
        <w:t>составляющих тендерную заявку указана в Приложении №1</w:t>
      </w:r>
      <w:r w:rsidR="00747462">
        <w:rPr>
          <w:sz w:val="24"/>
          <w:szCs w:val="24"/>
        </w:rPr>
        <w:t xml:space="preserve"> к настоящему протоколу</w:t>
      </w:r>
      <w:r w:rsidRPr="0093626F">
        <w:rPr>
          <w:sz w:val="24"/>
          <w:szCs w:val="24"/>
        </w:rPr>
        <w:t>.</w:t>
      </w:r>
    </w:p>
    <w:p w:rsidR="00FC0D50" w:rsidRPr="0093626F" w:rsidRDefault="00816C2E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t>4.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="000D29F7" w:rsidRPr="0093626F">
        <w:rPr>
          <w:sz w:val="24"/>
          <w:szCs w:val="24"/>
        </w:rPr>
        <w:t xml:space="preserve">открытом </w:t>
      </w:r>
      <w:r w:rsidR="00FC0D50" w:rsidRPr="0093626F">
        <w:rPr>
          <w:sz w:val="24"/>
          <w:szCs w:val="24"/>
        </w:rPr>
        <w:t>тендере от потенциальных поставщиков, представивших после истечения окончательного срока представления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="00206A41" w:rsidRPr="0093626F">
        <w:rPr>
          <w:b/>
          <w:sz w:val="24"/>
          <w:szCs w:val="24"/>
          <w:u w:val="single"/>
        </w:rPr>
        <w:t>нет</w:t>
      </w:r>
      <w:r w:rsidR="00FC0D50" w:rsidRPr="0093626F">
        <w:rPr>
          <w:sz w:val="24"/>
          <w:szCs w:val="24"/>
        </w:rPr>
        <w:t>.</w:t>
      </w:r>
    </w:p>
    <w:p w:rsidR="00FC0D50" w:rsidRPr="0093626F" w:rsidRDefault="00FC0D50" w:rsidP="00AD2A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3626F">
        <w:rPr>
          <w:sz w:val="24"/>
          <w:szCs w:val="24"/>
        </w:rPr>
        <w:lastRenderedPageBreak/>
        <w:t>5. Заявки на участие в</w:t>
      </w:r>
      <w:r w:rsidR="009119A9" w:rsidRPr="0093626F">
        <w:rPr>
          <w:sz w:val="24"/>
          <w:szCs w:val="24"/>
          <w:lang w:val="kk-KZ"/>
        </w:rPr>
        <w:t xml:space="preserve"> </w:t>
      </w:r>
      <w:r w:rsidRPr="0093626F">
        <w:rPr>
          <w:sz w:val="24"/>
          <w:szCs w:val="24"/>
        </w:rPr>
        <w:t>открытом тендере следующих потенциальных поставщиков, которым возращены заявки ввиду их предоставления после окончательного срока представления заявок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</w:p>
    <w:p w:rsidR="00FC0D50" w:rsidRPr="0093626F" w:rsidRDefault="00FC0D50" w:rsidP="00AD2AD4">
      <w:pPr>
        <w:tabs>
          <w:tab w:val="left" w:pos="709"/>
          <w:tab w:val="left" w:pos="1134"/>
        </w:tabs>
        <w:ind w:firstLine="709"/>
        <w:jc w:val="thaiDistribute"/>
        <w:rPr>
          <w:bCs/>
          <w:sz w:val="24"/>
          <w:szCs w:val="24"/>
        </w:rPr>
      </w:pPr>
      <w:r w:rsidRPr="0093626F">
        <w:rPr>
          <w:sz w:val="24"/>
          <w:szCs w:val="24"/>
        </w:rPr>
        <w:t xml:space="preserve">6. Жалобы или возражения против действий (или бездействия) тендерной комиссии, заявленные </w:t>
      </w:r>
      <w:r w:rsidRPr="0093626F">
        <w:rPr>
          <w:bCs/>
          <w:sz w:val="24"/>
          <w:szCs w:val="24"/>
        </w:rPr>
        <w:t>уполномоченными представителями потенциальных поставщиков в ходе заседания тендерной комиссии по вскрытию конвертов</w:t>
      </w:r>
      <w:r w:rsidR="00206A41" w:rsidRPr="0093626F">
        <w:rPr>
          <w:bCs/>
          <w:sz w:val="24"/>
          <w:szCs w:val="24"/>
        </w:rPr>
        <w:t xml:space="preserve">: </w:t>
      </w:r>
      <w:r w:rsidR="00346F20" w:rsidRPr="0093626F">
        <w:rPr>
          <w:b/>
          <w:bCs/>
          <w:sz w:val="24"/>
          <w:szCs w:val="24"/>
          <w:u w:val="single"/>
        </w:rPr>
        <w:t>нет.</w:t>
      </w:r>
    </w:p>
    <w:p w:rsidR="00FC0D50" w:rsidRDefault="00FC0D50" w:rsidP="00AD2AD4">
      <w:pPr>
        <w:ind w:firstLine="709"/>
        <w:jc w:val="thaiDistribute"/>
        <w:rPr>
          <w:b/>
          <w:sz w:val="24"/>
          <w:szCs w:val="24"/>
          <w:u w:val="single"/>
        </w:rPr>
      </w:pPr>
      <w:r w:rsidRPr="0093626F">
        <w:rPr>
          <w:sz w:val="24"/>
          <w:szCs w:val="24"/>
        </w:rPr>
        <w:t>7. Отзывы и изменения заявок на участие в тендере</w:t>
      </w:r>
      <w:r w:rsidR="00206A41" w:rsidRPr="0093626F">
        <w:rPr>
          <w:sz w:val="24"/>
          <w:szCs w:val="24"/>
        </w:rPr>
        <w:t xml:space="preserve">: </w:t>
      </w:r>
      <w:r w:rsidRPr="0093626F">
        <w:rPr>
          <w:b/>
          <w:sz w:val="24"/>
          <w:szCs w:val="24"/>
          <w:u w:val="single"/>
        </w:rPr>
        <w:t>нет.</w:t>
      </w:r>
      <w:r w:rsidR="00D14476" w:rsidRPr="0093626F">
        <w:rPr>
          <w:b/>
          <w:sz w:val="24"/>
          <w:szCs w:val="24"/>
          <w:u w:val="single"/>
        </w:rPr>
        <w:t xml:space="preserve"> </w:t>
      </w:r>
    </w:p>
    <w:p w:rsidR="00FC0D50" w:rsidRPr="0093626F" w:rsidRDefault="00FC0D50" w:rsidP="00FC0D50">
      <w:pPr>
        <w:ind w:firstLine="400"/>
        <w:jc w:val="center"/>
        <w:rPr>
          <w:b/>
          <w:bCs/>
          <w:sz w:val="24"/>
          <w:szCs w:val="24"/>
        </w:rPr>
      </w:pPr>
    </w:p>
    <w:p w:rsidR="00AD2AD4" w:rsidRDefault="00AD2AD4" w:rsidP="00FC0D50">
      <w:pPr>
        <w:jc w:val="thaiDistribute"/>
        <w:rPr>
          <w:b/>
          <w:sz w:val="24"/>
          <w:szCs w:val="24"/>
        </w:rPr>
      </w:pP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  <w:r w:rsidRPr="0093626F">
        <w:rPr>
          <w:b/>
          <w:sz w:val="24"/>
          <w:szCs w:val="24"/>
        </w:rPr>
        <w:t>Тендерная комиссия:</w:t>
      </w:r>
    </w:p>
    <w:p w:rsidR="00FC0D50" w:rsidRPr="0093626F" w:rsidRDefault="00FC0D50" w:rsidP="00FC0D50">
      <w:pPr>
        <w:jc w:val="thaiDistribute"/>
        <w:rPr>
          <w:b/>
          <w:sz w:val="24"/>
          <w:szCs w:val="24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586"/>
      </w:tblGrid>
      <w:tr w:rsidR="00B67D7C" w:rsidRPr="0093626F" w:rsidTr="00AD2AD4">
        <w:trPr>
          <w:trHeight w:val="620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2910F2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proofErr w:type="spellStart"/>
            <w:r>
              <w:rPr>
                <w:sz w:val="24"/>
                <w:szCs w:val="24"/>
                <w:lang w:eastAsia="ko-KR"/>
              </w:rPr>
              <w:t>Жиенбаев</w:t>
            </w:r>
            <w:proofErr w:type="spellEnd"/>
            <w:r>
              <w:rPr>
                <w:sz w:val="24"/>
                <w:szCs w:val="24"/>
                <w:lang w:eastAsia="ko-KR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AD2AD4">
        <w:trPr>
          <w:trHeight w:val="57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8A3AE6" w:rsidP="00AD2AD4">
            <w:pPr>
              <w:tabs>
                <w:tab w:val="left" w:pos="0"/>
              </w:tabs>
              <w:spacing w:line="480" w:lineRule="auto"/>
              <w:ind w:right="-144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val="kk-KZ" w:eastAsia="ko-KR"/>
              </w:rPr>
              <w:t>Муханов К.К.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423674" w:rsidRDefault="008A3AE6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8A3AE6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Кенджаев Д.Д.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5A1A3B" w:rsidRDefault="008A3AE6" w:rsidP="00AD2AD4">
            <w:pPr>
              <w:tabs>
                <w:tab w:val="left" w:pos="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Иманалина А.М.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AD2AD4">
            <w:pPr>
              <w:spacing w:line="480" w:lineRule="auto"/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  <w:tr w:rsidR="00B67D7C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</w:p>
        </w:tc>
      </w:tr>
      <w:tr w:rsidR="00FC0D50" w:rsidRPr="0093626F" w:rsidTr="00340FED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8A3AE6" w:rsidP="00426367">
            <w:pPr>
              <w:pStyle w:val="a3"/>
              <w:tabs>
                <w:tab w:val="left" w:pos="34"/>
              </w:tabs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Онгаров Б.Д.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D50" w:rsidRPr="0093626F" w:rsidRDefault="00FC0D50" w:rsidP="00F76121">
            <w:pPr>
              <w:rPr>
                <w:sz w:val="24"/>
                <w:szCs w:val="24"/>
              </w:rPr>
            </w:pPr>
            <w:r w:rsidRPr="0093626F">
              <w:rPr>
                <w:sz w:val="24"/>
                <w:szCs w:val="24"/>
              </w:rPr>
              <w:t>___________________________</w:t>
            </w:r>
          </w:p>
        </w:tc>
      </w:tr>
    </w:tbl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D546E9" w:rsidRPr="0093626F" w:rsidRDefault="00D546E9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695D71" w:rsidRPr="0093626F" w:rsidRDefault="00695D71" w:rsidP="00BF3B74">
      <w:pPr>
        <w:jc w:val="both"/>
        <w:rPr>
          <w:b/>
          <w:bCs/>
        </w:rPr>
      </w:pPr>
    </w:p>
    <w:p w:rsidR="00BF3B74" w:rsidRPr="0093626F" w:rsidRDefault="00BF3B74" w:rsidP="00BF3B74">
      <w:pPr>
        <w:jc w:val="both"/>
        <w:rPr>
          <w:b/>
          <w:bCs/>
        </w:rPr>
      </w:pPr>
    </w:p>
    <w:p w:rsidR="00695D71" w:rsidRPr="0093626F" w:rsidRDefault="00695D71" w:rsidP="0059763D">
      <w:pPr>
        <w:ind w:left="4962"/>
        <w:jc w:val="both"/>
        <w:rPr>
          <w:b/>
          <w:bCs/>
        </w:rPr>
      </w:pPr>
    </w:p>
    <w:p w:rsidR="00492693" w:rsidRDefault="00492693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2910F2" w:rsidRDefault="002910F2" w:rsidP="001124A8">
      <w:pPr>
        <w:jc w:val="both"/>
        <w:rPr>
          <w:b/>
          <w:bCs/>
        </w:rPr>
      </w:pPr>
    </w:p>
    <w:p w:rsidR="00ED5BFE" w:rsidRDefault="00ED5BFE" w:rsidP="00204328">
      <w:pPr>
        <w:ind w:left="4962"/>
        <w:jc w:val="both"/>
        <w:rPr>
          <w:bCs/>
        </w:rPr>
      </w:pPr>
    </w:p>
    <w:p w:rsidR="00ED5BFE" w:rsidRDefault="00ED5BFE" w:rsidP="00204328">
      <w:pPr>
        <w:ind w:left="4962"/>
        <w:jc w:val="both"/>
        <w:rPr>
          <w:bCs/>
        </w:rPr>
      </w:pPr>
    </w:p>
    <w:p w:rsidR="00FC0D50" w:rsidRPr="0093626F" w:rsidRDefault="00FC0D50" w:rsidP="00204328">
      <w:pPr>
        <w:ind w:left="4962"/>
        <w:jc w:val="both"/>
        <w:rPr>
          <w:bCs/>
        </w:rPr>
      </w:pPr>
      <w:bookmarkStart w:id="0" w:name="_GoBack"/>
      <w:bookmarkEnd w:id="0"/>
      <w:r w:rsidRPr="0093626F">
        <w:rPr>
          <w:bCs/>
        </w:rPr>
        <w:lastRenderedPageBreak/>
        <w:t xml:space="preserve">Приложение №1 к Протоколу вскрытия конвертов с заявками на участие в </w:t>
      </w:r>
      <w:r w:rsidR="00844C76" w:rsidRPr="0093626F">
        <w:rPr>
          <w:bCs/>
          <w:lang w:val="kk-KZ"/>
        </w:rPr>
        <w:t xml:space="preserve">открытом </w:t>
      </w:r>
      <w:r w:rsidRPr="0093626F">
        <w:rPr>
          <w:bCs/>
        </w:rPr>
        <w:t>тендере п</w:t>
      </w:r>
      <w:r w:rsidR="0097387B" w:rsidRPr="0093626F">
        <w:t>о</w:t>
      </w:r>
      <w:r w:rsidR="005B109C" w:rsidRPr="0093626F">
        <w:t xml:space="preserve"> </w:t>
      </w:r>
      <w:r w:rsidR="005B109C" w:rsidRPr="0093626F">
        <w:rPr>
          <w:bCs/>
        </w:rPr>
        <w:t xml:space="preserve">закупкам </w:t>
      </w:r>
      <w:r w:rsidR="008A3AE6" w:rsidRPr="008A3AE6">
        <w:rPr>
          <w:bCs/>
        </w:rPr>
        <w:t>работ по возведению (строительству) нежилых зданий/сооружений</w:t>
      </w:r>
      <w:r w:rsidR="00D66E7A" w:rsidRPr="0073570D">
        <w:rPr>
          <w:bCs/>
          <w:lang w:val="kk-KZ"/>
        </w:rPr>
        <w:t xml:space="preserve"> </w:t>
      </w:r>
      <w:r w:rsidRPr="0073570D">
        <w:rPr>
          <w:bCs/>
          <w:lang w:val="kk-KZ"/>
        </w:rPr>
        <w:t>от</w:t>
      </w:r>
      <w:r w:rsidR="00D66E7A" w:rsidRPr="0073570D">
        <w:rPr>
          <w:bCs/>
          <w:lang w:val="kk-KZ"/>
        </w:rPr>
        <w:t xml:space="preserve"> </w:t>
      </w:r>
      <w:r w:rsidRPr="0073570D">
        <w:rPr>
          <w:bCs/>
          <w:lang w:val="kk-KZ"/>
        </w:rPr>
        <w:t>«</w:t>
      </w:r>
      <w:r w:rsidR="002910F2" w:rsidRPr="0073570D">
        <w:rPr>
          <w:bCs/>
          <w:lang w:val="kk-KZ"/>
        </w:rPr>
        <w:t>1</w:t>
      </w:r>
      <w:r w:rsidR="005A1A3B" w:rsidRPr="0073570D">
        <w:rPr>
          <w:bCs/>
          <w:lang w:val="kk-KZ"/>
        </w:rPr>
        <w:t>8</w:t>
      </w:r>
      <w:r w:rsidRPr="0073570D">
        <w:rPr>
          <w:bCs/>
          <w:lang w:val="kk-KZ"/>
        </w:rPr>
        <w:t xml:space="preserve">» </w:t>
      </w:r>
      <w:r w:rsidR="008A3AE6">
        <w:rPr>
          <w:bCs/>
          <w:lang w:val="kk-KZ"/>
        </w:rPr>
        <w:t>февраля</w:t>
      </w:r>
      <w:r w:rsidR="00204328" w:rsidRPr="0093626F">
        <w:rPr>
          <w:bCs/>
        </w:rPr>
        <w:t xml:space="preserve"> </w:t>
      </w:r>
      <w:r w:rsidR="00755518" w:rsidRPr="0093626F">
        <w:rPr>
          <w:bCs/>
        </w:rPr>
        <w:t>201</w:t>
      </w:r>
      <w:r w:rsidR="008A3AE6">
        <w:rPr>
          <w:bCs/>
        </w:rPr>
        <w:t>9</w:t>
      </w:r>
      <w:r w:rsidR="005B109C" w:rsidRPr="0093626F">
        <w:rPr>
          <w:bCs/>
        </w:rPr>
        <w:t xml:space="preserve"> года №</w:t>
      </w:r>
      <w:r w:rsidR="0073570D">
        <w:rPr>
          <w:bCs/>
        </w:rPr>
        <w:t>2</w:t>
      </w:r>
    </w:p>
    <w:p w:rsidR="00204328" w:rsidRPr="0093626F" w:rsidRDefault="00204328" w:rsidP="00204328">
      <w:pPr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180DEC" w:rsidRPr="0093626F" w:rsidTr="0049269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5A1A3B" w:rsidRDefault="005A1A3B" w:rsidP="004B45E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5A1A3B">
              <w:rPr>
                <w:b/>
                <w:bCs/>
                <w:sz w:val="24"/>
                <w:szCs w:val="24"/>
              </w:rPr>
              <w:t>ТОО «</w:t>
            </w:r>
            <w:r w:rsidR="00ED5CF8">
              <w:rPr>
                <w:b/>
                <w:bCs/>
                <w:sz w:val="24"/>
                <w:szCs w:val="24"/>
                <w:lang w:val="kk-KZ"/>
              </w:rPr>
              <w:t>САЛТ</w:t>
            </w:r>
            <w:r w:rsidRPr="005A1A3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180DEC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DEC" w:rsidRPr="0093626F" w:rsidRDefault="00180DEC" w:rsidP="004B45E3">
            <w:pPr>
              <w:shd w:val="clear" w:color="auto" w:fill="FFFFFF" w:themeFill="background1"/>
              <w:jc w:val="center"/>
            </w:pPr>
            <w:r w:rsidRPr="0093626F">
              <w:t>2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867C57" w:rsidRDefault="00FE7A69" w:rsidP="004B45E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Электронная </w:t>
            </w:r>
            <w:r w:rsidR="00867C57">
              <w:rPr>
                <w:lang w:val="kk-KZ"/>
              </w:rPr>
              <w:t>Государственная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P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Default="00867C57" w:rsidP="004B45E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867C57" w:rsidRDefault="00867C57" w:rsidP="004B45E3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93626F">
              <w:t>Нота</w:t>
            </w:r>
            <w:r>
              <w:t>риально заверенная копия свидетельств</w:t>
            </w:r>
            <w:r>
              <w:rPr>
                <w:lang w:val="kk-KZ"/>
              </w:rPr>
              <w:t>а</w:t>
            </w:r>
            <w:r>
              <w:t xml:space="preserve"> о </w:t>
            </w:r>
            <w:r>
              <w:rPr>
                <w:lang w:val="kk-KZ"/>
              </w:rPr>
              <w:t>постановке на регистрационный 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93626F" w:rsidRDefault="00867C57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 xml:space="preserve">риально заверенная копия решения единственного участника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93626F" w:rsidRDefault="00867C57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приказа о назначении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93626F" w:rsidRDefault="00867C57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867C57" w:rsidRDefault="00867C57" w:rsidP="004B45E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Сведения о с</w:t>
            </w:r>
            <w:r>
              <w:rPr>
                <w:bCs/>
              </w:rPr>
              <w:t>огласи</w:t>
            </w: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 xml:space="preserve"> с условиями, видом, объемом </w:t>
            </w: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  <w:r>
              <w:rPr>
                <w:bCs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867C57" w:rsidRDefault="00867C57" w:rsidP="004B45E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Сведения об ознакомлении </w:t>
            </w:r>
            <w:r>
              <w:rPr>
                <w:bCs/>
              </w:rPr>
              <w:t>с условиями внесения потенциального поставщик</w:t>
            </w:r>
            <w:r>
              <w:rPr>
                <w:bCs/>
                <w:lang w:val="kk-KZ"/>
              </w:rPr>
              <w:t>а</w:t>
            </w:r>
            <w:r>
              <w:rPr>
                <w:bCs/>
              </w:rPr>
              <w:t xml:space="preserve"> в Перечень ненадежных поставщиков</w:t>
            </w:r>
            <w:r>
              <w:rPr>
                <w:bCs/>
                <w:lang w:val="kk-KZ"/>
              </w:rPr>
              <w:t xml:space="preserve">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867C57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Default="00867C57" w:rsidP="004B45E3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93626F">
              <w:t>Нота</w:t>
            </w:r>
            <w:r>
              <w:t>риально заверенная копия актов приемки объекта в эксплуатацию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251CEA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867C57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C57" w:rsidRPr="0093626F" w:rsidRDefault="00867C57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актов приемки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C57" w:rsidRDefault="00251CEA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251CE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Pr="0093626F" w:rsidRDefault="00251CEA" w:rsidP="004B45E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сведения о собственнике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251CEA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51CEA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Pr="0093626F" w:rsidRDefault="00251CEA" w:rsidP="004B45E3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1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8 124 120 440,18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 xml:space="preserve">0 </w:t>
            </w:r>
            <w:r w:rsidRPr="00492F48">
              <w:rPr>
                <w:bCs/>
              </w:rPr>
              <w:t xml:space="preserve">тенге, общая сумма с учетом скидки </w:t>
            </w:r>
            <w:r>
              <w:rPr>
                <w:bCs/>
              </w:rPr>
              <w:t>8 124 120 440,18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251CEA" w:rsidP="004B45E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D7A48" w:rsidRPr="0093626F" w:rsidTr="00BE35F1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A48" w:rsidRPr="007438B2" w:rsidRDefault="00251CEA" w:rsidP="007438B2">
            <w:pPr>
              <w:shd w:val="clear" w:color="auto" w:fill="FFFFFF" w:themeFill="background1"/>
              <w:jc w:val="both"/>
            </w:pPr>
            <w:r>
              <w:t>Доверенность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48" w:rsidRPr="0093626F" w:rsidRDefault="00251CE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1A2293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2293" w:rsidRDefault="001A2293" w:rsidP="0073570D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2293" w:rsidRDefault="00251CEA" w:rsidP="004B45E3">
            <w:pPr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Default="00251CEA" w:rsidP="00FB43B6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Ведомость договорной цены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251CEA" w:rsidP="004B45E3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Default="00251CEA" w:rsidP="00FB43B6">
            <w:pPr>
              <w:shd w:val="clear" w:color="auto" w:fill="FFFFFF" w:themeFill="background1"/>
              <w:jc w:val="both"/>
            </w:pPr>
            <w:r>
              <w:t>График производства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251CEA" w:rsidP="004B45E3">
            <w:pPr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251CEA" w:rsidP="00FB43B6">
            <w:pPr>
              <w:shd w:val="clear" w:color="auto" w:fill="FFFFFF" w:themeFill="background1"/>
              <w:jc w:val="both"/>
            </w:pPr>
            <w:r>
              <w:t>Гарантийное обязательство на качество строительных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251CE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251CEA" w:rsidP="00FB43B6">
            <w:pPr>
              <w:shd w:val="clear" w:color="auto" w:fill="FFFFFF" w:themeFill="background1"/>
              <w:jc w:val="both"/>
            </w:pPr>
            <w:r>
              <w:t>Приложение к технической спецификации (остаточный объем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251CEA" w:rsidP="004B45E3">
            <w:pPr>
              <w:shd w:val="clear" w:color="auto" w:fill="FFFFFF" w:themeFill="background1"/>
              <w:jc w:val="center"/>
            </w:pPr>
            <w:r>
              <w:t>364</w:t>
            </w:r>
          </w:p>
        </w:tc>
      </w:tr>
      <w:tr w:rsidR="00FB43B6" w:rsidRPr="0093626F" w:rsidTr="0049269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43B6" w:rsidRPr="0093626F" w:rsidRDefault="00251CEA" w:rsidP="00FB43B6">
            <w:pPr>
              <w:shd w:val="clear" w:color="auto" w:fill="FFFFFF" w:themeFill="background1"/>
              <w:jc w:val="both"/>
            </w:pPr>
            <w:r>
              <w:t>Банковская гарантия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43B6" w:rsidRDefault="00251CEA" w:rsidP="004B45E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</w:tbl>
    <w:p w:rsidR="00527933" w:rsidRDefault="00527933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CE18E8" w:rsidRPr="0093626F" w:rsidRDefault="00CE18E8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992"/>
      </w:tblGrid>
      <w:tr w:rsidR="00251CEA" w:rsidRPr="0093626F" w:rsidTr="003817F3">
        <w:trPr>
          <w:trHeight w:val="3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EA" w:rsidRPr="005A1A3B" w:rsidRDefault="00251CEA" w:rsidP="003817F3">
            <w:pPr>
              <w:shd w:val="clear" w:color="auto" w:fill="FFFFFF" w:themeFill="background1"/>
              <w:jc w:val="both"/>
              <w:rPr>
                <w:b/>
                <w:sz w:val="24"/>
                <w:szCs w:val="24"/>
              </w:rPr>
            </w:pPr>
            <w:r w:rsidRPr="005A1A3B">
              <w:rPr>
                <w:b/>
                <w:bCs/>
                <w:sz w:val="24"/>
                <w:szCs w:val="24"/>
              </w:rPr>
              <w:t>ТОО «</w:t>
            </w:r>
            <w:r w:rsidR="00F01786" w:rsidRPr="00F01786">
              <w:rPr>
                <w:b/>
                <w:bCs/>
                <w:sz w:val="24"/>
                <w:szCs w:val="24"/>
              </w:rPr>
              <w:t>АБК-Құрылыс</w:t>
            </w:r>
            <w:r w:rsidR="00035D36">
              <w:rPr>
                <w:b/>
                <w:bCs/>
                <w:sz w:val="24"/>
                <w:szCs w:val="24"/>
                <w:lang w:val="en-US"/>
              </w:rPr>
              <w:t>-1</w:t>
            </w:r>
            <w:r w:rsidRPr="005A1A3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CEA" w:rsidRPr="0093626F" w:rsidRDefault="00251CEA" w:rsidP="003817F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93626F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CEA" w:rsidRPr="0093626F" w:rsidRDefault="00251CEA" w:rsidP="003817F3">
            <w:pPr>
              <w:shd w:val="clear" w:color="auto" w:fill="FFFFFF" w:themeFill="background1"/>
              <w:jc w:val="both"/>
            </w:pPr>
            <w:r w:rsidRPr="0093626F">
              <w:t xml:space="preserve">Заявка на участие в тендере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CEA" w:rsidRPr="0093626F" w:rsidRDefault="00FE7A69" w:rsidP="003817F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Pr="00867C57" w:rsidRDefault="00FE7A69" w:rsidP="003817F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Электронная Г</w:t>
            </w:r>
            <w:r w:rsidR="00251CEA">
              <w:rPr>
                <w:lang w:val="kk-KZ"/>
              </w:rPr>
              <w:t>осударственная лицензия с приложениями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Pr="00867C57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Default="00251CEA" w:rsidP="003817F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251CEA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Default="00FE7A69" w:rsidP="003817F3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93626F">
              <w:t>Нота</w:t>
            </w:r>
            <w:r>
              <w:t>риально заверенная копия приказа о вступлении в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Pr="0093626F" w:rsidRDefault="00FE7A69" w:rsidP="003817F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решения единственного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Pr="0093626F" w:rsidRDefault="00FE7A69" w:rsidP="003817F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Устава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Pr="00867C57" w:rsidRDefault="00251CEA" w:rsidP="003817F3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93626F">
              <w:t>Нота</w:t>
            </w:r>
            <w:r>
              <w:t>риально заверенная копия свидетельств</w:t>
            </w:r>
            <w:r>
              <w:rPr>
                <w:lang w:val="kk-KZ"/>
              </w:rPr>
              <w:t>а</w:t>
            </w:r>
            <w:r>
              <w:t xml:space="preserve"> о </w:t>
            </w:r>
            <w:r>
              <w:rPr>
                <w:lang w:val="kk-KZ"/>
              </w:rPr>
              <w:t>постановке на регистрационный учет по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251CEA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Pr="00867C57" w:rsidRDefault="00251CEA" w:rsidP="003817F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Сведения о с</w:t>
            </w:r>
            <w:r>
              <w:rPr>
                <w:bCs/>
              </w:rPr>
              <w:t>огласи</w:t>
            </w: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 xml:space="preserve"> с условиями, видом, объемом </w:t>
            </w: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 xml:space="preserve"> способом внесения обеспечения исполнения договора</w:t>
            </w:r>
            <w:r>
              <w:rPr>
                <w:bCs/>
                <w:lang w:val="kk-KZ"/>
              </w:rPr>
              <w:t xml:space="preserve"> о закупках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251CEA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Pr="00867C57" w:rsidRDefault="00251CEA" w:rsidP="003817F3">
            <w:pPr>
              <w:shd w:val="clear" w:color="auto" w:fill="FFFFFF" w:themeFill="background1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Сведения об ознакомлении </w:t>
            </w:r>
            <w:r>
              <w:rPr>
                <w:bCs/>
              </w:rPr>
              <w:t>с условиями внесения потенциального поставщик</w:t>
            </w:r>
            <w:r>
              <w:rPr>
                <w:bCs/>
                <w:lang w:val="kk-KZ"/>
              </w:rPr>
              <w:t>а</w:t>
            </w:r>
            <w:r>
              <w:rPr>
                <w:bCs/>
              </w:rPr>
              <w:t xml:space="preserve"> в Перечень ненадежных поставщиков</w:t>
            </w:r>
            <w:r>
              <w:rPr>
                <w:bCs/>
                <w:lang w:val="kk-KZ"/>
              </w:rPr>
              <w:t xml:space="preserve">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251CEA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Default="00FE7A69" w:rsidP="003817F3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Письмо касательно добросовестного поставщика Холдинга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Default="00FE7A69" w:rsidP="003817F3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93626F">
              <w:t>Нота</w:t>
            </w:r>
            <w:r>
              <w:t>риально заверенная копия с</w:t>
            </w:r>
            <w:r>
              <w:rPr>
                <w:bCs/>
                <w:lang w:val="kk-KZ"/>
              </w:rPr>
              <w:t>ертификата соответствия системы менеджмента качества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Default="00FE7A69" w:rsidP="003817F3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93626F">
              <w:t>Нота</w:t>
            </w:r>
            <w:r>
              <w:t>риально заверенная копия с</w:t>
            </w:r>
            <w:r>
              <w:rPr>
                <w:bCs/>
                <w:lang w:val="kk-KZ"/>
              </w:rPr>
              <w:t xml:space="preserve">ертификата соответствия системы экологического менеджмента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Pr="0093626F" w:rsidRDefault="00FE7A69" w:rsidP="003817F3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с</w:t>
            </w:r>
            <w:r>
              <w:rPr>
                <w:bCs/>
                <w:lang w:val="kk-KZ"/>
              </w:rPr>
              <w:t>ертификата соответствия системы менеджмента профессиональной безопасности и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Pr="00FE7A69" w:rsidRDefault="00FE7A69" w:rsidP="003817F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251CEA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EA" w:rsidRDefault="00251CEA" w:rsidP="003817F3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93626F">
              <w:t>Нота</w:t>
            </w:r>
            <w:r>
              <w:t>риально заверенная копия актов приемки объекта в эксплуатацию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CEA" w:rsidRDefault="00FE7A69" w:rsidP="003817F3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Default="00FE7A69" w:rsidP="00FE7A69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93626F">
              <w:t>Нота</w:t>
            </w:r>
            <w:r>
              <w:t>риально заверенная копия акта Государственной приемочной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Pr="0093626F" w:rsidRDefault="00FE7A69" w:rsidP="00FE7A69">
            <w:pPr>
              <w:shd w:val="clear" w:color="auto" w:fill="FFFFFF" w:themeFill="background1"/>
              <w:jc w:val="both"/>
            </w:pPr>
            <w:r w:rsidRPr="0093626F">
              <w:t>Нота</w:t>
            </w:r>
            <w:r>
              <w:t>риально заверенная копия акта выполненных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Pr="0093626F" w:rsidRDefault="00FE7A69" w:rsidP="00FE7A69">
            <w:pPr>
              <w:shd w:val="clear" w:color="auto" w:fill="FFFFFF" w:themeFill="background1"/>
              <w:jc w:val="both"/>
            </w:pPr>
            <w:r w:rsidRPr="00492F48">
              <w:rPr>
                <w:bCs/>
              </w:rPr>
              <w:t>Ценовое предложение по лоту №</w:t>
            </w:r>
            <w:r>
              <w:rPr>
                <w:bCs/>
              </w:rPr>
              <w:t>1</w:t>
            </w:r>
            <w:r w:rsidRPr="00492F48">
              <w:rPr>
                <w:bCs/>
              </w:rPr>
              <w:t xml:space="preserve"> на сумму </w:t>
            </w:r>
            <w:r>
              <w:rPr>
                <w:bCs/>
              </w:rPr>
              <w:t>8 124 120 440,18</w:t>
            </w:r>
            <w:r w:rsidRPr="00492F48">
              <w:rPr>
                <w:bCs/>
              </w:rPr>
              <w:t xml:space="preserve"> тенге без учета НДС, ценовая скидка </w:t>
            </w:r>
            <w:r>
              <w:rPr>
                <w:bCs/>
              </w:rPr>
              <w:t xml:space="preserve">0 </w:t>
            </w:r>
            <w:r w:rsidRPr="00492F48">
              <w:rPr>
                <w:bCs/>
              </w:rPr>
              <w:t xml:space="preserve">тенге, общая сумма с учетом скидки </w:t>
            </w:r>
            <w:r>
              <w:rPr>
                <w:bCs/>
              </w:rPr>
              <w:t>8 124 120 440,18</w:t>
            </w:r>
            <w:r w:rsidRPr="00492F48">
              <w:rPr>
                <w:bCs/>
              </w:rPr>
              <w:t xml:space="preserve"> тенге без учета НДС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A69" w:rsidRPr="007438B2" w:rsidRDefault="00FE7A69" w:rsidP="00FE7A69">
            <w:pPr>
              <w:shd w:val="clear" w:color="auto" w:fill="FFFFFF" w:themeFill="background1"/>
              <w:jc w:val="both"/>
            </w:pPr>
            <w:r>
              <w:t>Доверенность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A69" w:rsidRPr="0093626F" w:rsidRDefault="00FE7A69" w:rsidP="00FE7A6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A69" w:rsidRDefault="00FE7A69" w:rsidP="00FE7A69">
            <w:pPr>
              <w:shd w:val="clear" w:color="auto" w:fill="FFFFFF" w:themeFill="background1"/>
              <w:jc w:val="both"/>
              <w:rPr>
                <w:bCs/>
              </w:rPr>
            </w:pPr>
            <w:r>
              <w:rPr>
                <w:bCs/>
              </w:rPr>
              <w:t xml:space="preserve">Техническая спецификация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A69" w:rsidRDefault="00FE7A69" w:rsidP="00FE7A69">
            <w:pPr>
              <w:shd w:val="clear" w:color="auto" w:fill="FFFFFF" w:themeFill="background1"/>
              <w:jc w:val="both"/>
              <w:rPr>
                <w:bCs/>
              </w:rPr>
            </w:pPr>
            <w:r>
              <w:t>Ведомость договорной цены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A69" w:rsidRDefault="00CE18E8" w:rsidP="00FE7A6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A69" w:rsidRDefault="00FE7A69" w:rsidP="00FE7A69">
            <w:pPr>
              <w:shd w:val="clear" w:color="auto" w:fill="FFFFFF" w:themeFill="background1"/>
              <w:jc w:val="both"/>
            </w:pPr>
            <w:r>
              <w:lastRenderedPageBreak/>
              <w:t>График производства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A69" w:rsidRDefault="00CE18E8" w:rsidP="00FE7A6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A69" w:rsidRPr="0093626F" w:rsidRDefault="00FE7A69" w:rsidP="00FE7A69">
            <w:pPr>
              <w:shd w:val="clear" w:color="auto" w:fill="FFFFFF" w:themeFill="background1"/>
              <w:jc w:val="both"/>
            </w:pPr>
            <w:r>
              <w:t>Гарантийное обязательство на качество строительных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A69" w:rsidRPr="0093626F" w:rsidRDefault="00FE7A69" w:rsidP="00FE7A69">
            <w:pPr>
              <w:shd w:val="clear" w:color="auto" w:fill="FFFFFF" w:themeFill="background1"/>
              <w:jc w:val="both"/>
            </w:pPr>
            <w:r>
              <w:t>Приложение к технической спецификации (остаточный объем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</w:pPr>
            <w:r>
              <w:t>3</w:t>
            </w:r>
            <w:r w:rsidR="00CE18E8">
              <w:t>72</w:t>
            </w:r>
          </w:p>
        </w:tc>
      </w:tr>
      <w:tr w:rsidR="00FE7A69" w:rsidRPr="0093626F" w:rsidTr="003817F3">
        <w:trPr>
          <w:trHeight w:val="1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7A69" w:rsidRPr="0093626F" w:rsidRDefault="00FE7A69" w:rsidP="00FE7A69">
            <w:pPr>
              <w:shd w:val="clear" w:color="auto" w:fill="FFFFFF" w:themeFill="background1"/>
              <w:jc w:val="both"/>
            </w:pPr>
            <w:r>
              <w:t>Банковская гарантия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A69" w:rsidRDefault="00FE7A69" w:rsidP="00FE7A69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</w:tbl>
    <w:p w:rsidR="00984A80" w:rsidRPr="0093626F" w:rsidRDefault="00984A80" w:rsidP="000863AD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503997" w:rsidRDefault="00503997" w:rsidP="000863AD">
      <w:pPr>
        <w:jc w:val="both"/>
        <w:rPr>
          <w:b/>
          <w:bCs/>
          <w:sz w:val="28"/>
          <w:szCs w:val="28"/>
        </w:rPr>
      </w:pPr>
    </w:p>
    <w:sectPr w:rsidR="00503997" w:rsidSect="00ED5BFE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F9" w:rsidRDefault="005646F9">
      <w:r>
        <w:separator/>
      </w:r>
    </w:p>
  </w:endnote>
  <w:endnote w:type="continuationSeparator" w:id="0">
    <w:p w:rsidR="005646F9" w:rsidRDefault="005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793748"/>
    </w:sdtPr>
    <w:sdtEndPr/>
    <w:sdtContent>
      <w:p w:rsidR="00503997" w:rsidRPr="0053266F" w:rsidRDefault="005039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3997" w:rsidRDefault="005039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F9" w:rsidRDefault="005646F9">
      <w:r>
        <w:separator/>
      </w:r>
    </w:p>
  </w:footnote>
  <w:footnote w:type="continuationSeparator" w:id="0">
    <w:p w:rsidR="005646F9" w:rsidRDefault="0056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93F"/>
    <w:multiLevelType w:val="hybridMultilevel"/>
    <w:tmpl w:val="4B1AAE1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2606"/>
    <w:multiLevelType w:val="hybridMultilevel"/>
    <w:tmpl w:val="BEE0204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50"/>
    <w:rsid w:val="00002FB6"/>
    <w:rsid w:val="00004420"/>
    <w:rsid w:val="00005977"/>
    <w:rsid w:val="0000609E"/>
    <w:rsid w:val="00006117"/>
    <w:rsid w:val="00006199"/>
    <w:rsid w:val="000210F7"/>
    <w:rsid w:val="0002155E"/>
    <w:rsid w:val="00022257"/>
    <w:rsid w:val="00030171"/>
    <w:rsid w:val="00030664"/>
    <w:rsid w:val="00031876"/>
    <w:rsid w:val="00032BA5"/>
    <w:rsid w:val="000335AD"/>
    <w:rsid w:val="0003377B"/>
    <w:rsid w:val="00034CAA"/>
    <w:rsid w:val="00035B99"/>
    <w:rsid w:val="00035D36"/>
    <w:rsid w:val="0004063B"/>
    <w:rsid w:val="00042D25"/>
    <w:rsid w:val="000450E9"/>
    <w:rsid w:val="00046158"/>
    <w:rsid w:val="00046926"/>
    <w:rsid w:val="00047B2C"/>
    <w:rsid w:val="00051082"/>
    <w:rsid w:val="000616DE"/>
    <w:rsid w:val="000625E3"/>
    <w:rsid w:val="00065122"/>
    <w:rsid w:val="00066096"/>
    <w:rsid w:val="00070510"/>
    <w:rsid w:val="00070F18"/>
    <w:rsid w:val="00071DE9"/>
    <w:rsid w:val="000728E5"/>
    <w:rsid w:val="00074EDA"/>
    <w:rsid w:val="00075A1B"/>
    <w:rsid w:val="000765F4"/>
    <w:rsid w:val="00076EE1"/>
    <w:rsid w:val="0007715A"/>
    <w:rsid w:val="0008095A"/>
    <w:rsid w:val="00084688"/>
    <w:rsid w:val="00084882"/>
    <w:rsid w:val="00084D1C"/>
    <w:rsid w:val="000863AD"/>
    <w:rsid w:val="000871DE"/>
    <w:rsid w:val="00091013"/>
    <w:rsid w:val="00091A57"/>
    <w:rsid w:val="000921D5"/>
    <w:rsid w:val="000A4523"/>
    <w:rsid w:val="000A5544"/>
    <w:rsid w:val="000B3D89"/>
    <w:rsid w:val="000C0D4C"/>
    <w:rsid w:val="000C19B1"/>
    <w:rsid w:val="000C308D"/>
    <w:rsid w:val="000C3391"/>
    <w:rsid w:val="000D1956"/>
    <w:rsid w:val="000D29F7"/>
    <w:rsid w:val="000E1EA2"/>
    <w:rsid w:val="000E64ED"/>
    <w:rsid w:val="000F055B"/>
    <w:rsid w:val="000F1F0E"/>
    <w:rsid w:val="000F4FC2"/>
    <w:rsid w:val="000F65D7"/>
    <w:rsid w:val="00100F88"/>
    <w:rsid w:val="00104290"/>
    <w:rsid w:val="0010665C"/>
    <w:rsid w:val="00107E83"/>
    <w:rsid w:val="0011115D"/>
    <w:rsid w:val="001124A8"/>
    <w:rsid w:val="00113DBE"/>
    <w:rsid w:val="0011403E"/>
    <w:rsid w:val="00115A9F"/>
    <w:rsid w:val="00115FAB"/>
    <w:rsid w:val="001177FC"/>
    <w:rsid w:val="00121140"/>
    <w:rsid w:val="00122582"/>
    <w:rsid w:val="00127888"/>
    <w:rsid w:val="0013478E"/>
    <w:rsid w:val="001443D5"/>
    <w:rsid w:val="0014544F"/>
    <w:rsid w:val="00145837"/>
    <w:rsid w:val="00150592"/>
    <w:rsid w:val="00150823"/>
    <w:rsid w:val="0015145F"/>
    <w:rsid w:val="001518BF"/>
    <w:rsid w:val="00151BFB"/>
    <w:rsid w:val="001534C9"/>
    <w:rsid w:val="001568BD"/>
    <w:rsid w:val="00156ABC"/>
    <w:rsid w:val="001603E1"/>
    <w:rsid w:val="001624D5"/>
    <w:rsid w:val="00162EA1"/>
    <w:rsid w:val="00163D82"/>
    <w:rsid w:val="00171F15"/>
    <w:rsid w:val="0017328E"/>
    <w:rsid w:val="00175D84"/>
    <w:rsid w:val="00176376"/>
    <w:rsid w:val="001765DA"/>
    <w:rsid w:val="00177D3D"/>
    <w:rsid w:val="00180DEC"/>
    <w:rsid w:val="001821F5"/>
    <w:rsid w:val="00182B3E"/>
    <w:rsid w:val="001856EF"/>
    <w:rsid w:val="00186A73"/>
    <w:rsid w:val="00190015"/>
    <w:rsid w:val="00195770"/>
    <w:rsid w:val="001A0EBE"/>
    <w:rsid w:val="001A2293"/>
    <w:rsid w:val="001A36C9"/>
    <w:rsid w:val="001A68CE"/>
    <w:rsid w:val="001B151A"/>
    <w:rsid w:val="001B19A3"/>
    <w:rsid w:val="001B234C"/>
    <w:rsid w:val="001B4B3D"/>
    <w:rsid w:val="001B5FD3"/>
    <w:rsid w:val="001B68E4"/>
    <w:rsid w:val="001B6909"/>
    <w:rsid w:val="001C004F"/>
    <w:rsid w:val="001C20D0"/>
    <w:rsid w:val="001C2D9D"/>
    <w:rsid w:val="001C548A"/>
    <w:rsid w:val="001D0020"/>
    <w:rsid w:val="001D196C"/>
    <w:rsid w:val="001E7731"/>
    <w:rsid w:val="001F268D"/>
    <w:rsid w:val="001F3CC7"/>
    <w:rsid w:val="001F3CF4"/>
    <w:rsid w:val="001F4413"/>
    <w:rsid w:val="001F55AE"/>
    <w:rsid w:val="001F5BC3"/>
    <w:rsid w:val="002011E1"/>
    <w:rsid w:val="00201A79"/>
    <w:rsid w:val="002024BA"/>
    <w:rsid w:val="002034D5"/>
    <w:rsid w:val="00203A76"/>
    <w:rsid w:val="00204328"/>
    <w:rsid w:val="00204BF0"/>
    <w:rsid w:val="00206A41"/>
    <w:rsid w:val="00207638"/>
    <w:rsid w:val="00210FE6"/>
    <w:rsid w:val="00211441"/>
    <w:rsid w:val="002231E1"/>
    <w:rsid w:val="0022580B"/>
    <w:rsid w:val="00225A4B"/>
    <w:rsid w:val="002305E7"/>
    <w:rsid w:val="00232216"/>
    <w:rsid w:val="002374B0"/>
    <w:rsid w:val="002459B0"/>
    <w:rsid w:val="00245EDF"/>
    <w:rsid w:val="0025082F"/>
    <w:rsid w:val="00251366"/>
    <w:rsid w:val="00251CEA"/>
    <w:rsid w:val="002527D6"/>
    <w:rsid w:val="00254683"/>
    <w:rsid w:val="00255CBE"/>
    <w:rsid w:val="002574C5"/>
    <w:rsid w:val="00257C88"/>
    <w:rsid w:val="002605C5"/>
    <w:rsid w:val="002623E3"/>
    <w:rsid w:val="002628D8"/>
    <w:rsid w:val="00262B22"/>
    <w:rsid w:val="00262E92"/>
    <w:rsid w:val="002636D2"/>
    <w:rsid w:val="00263843"/>
    <w:rsid w:val="00266EBF"/>
    <w:rsid w:val="002712A8"/>
    <w:rsid w:val="00274049"/>
    <w:rsid w:val="00274EE2"/>
    <w:rsid w:val="00280D55"/>
    <w:rsid w:val="00284B6C"/>
    <w:rsid w:val="0028530D"/>
    <w:rsid w:val="002906BE"/>
    <w:rsid w:val="002910F2"/>
    <w:rsid w:val="00291AF4"/>
    <w:rsid w:val="00291B3E"/>
    <w:rsid w:val="00292C54"/>
    <w:rsid w:val="00296EB5"/>
    <w:rsid w:val="0029710A"/>
    <w:rsid w:val="002978C8"/>
    <w:rsid w:val="00297BCD"/>
    <w:rsid w:val="002A10FD"/>
    <w:rsid w:val="002A1FCA"/>
    <w:rsid w:val="002A4461"/>
    <w:rsid w:val="002A51BC"/>
    <w:rsid w:val="002A58E5"/>
    <w:rsid w:val="002A678A"/>
    <w:rsid w:val="002B15A4"/>
    <w:rsid w:val="002B3741"/>
    <w:rsid w:val="002C3D4A"/>
    <w:rsid w:val="002C4BD5"/>
    <w:rsid w:val="002C5C5D"/>
    <w:rsid w:val="002D035F"/>
    <w:rsid w:val="002D16DF"/>
    <w:rsid w:val="002D17CC"/>
    <w:rsid w:val="002D231E"/>
    <w:rsid w:val="002D6671"/>
    <w:rsid w:val="002D6E09"/>
    <w:rsid w:val="002D75BC"/>
    <w:rsid w:val="002E2A04"/>
    <w:rsid w:val="002E3D61"/>
    <w:rsid w:val="002E735E"/>
    <w:rsid w:val="002F63B0"/>
    <w:rsid w:val="002F6C75"/>
    <w:rsid w:val="003033DC"/>
    <w:rsid w:val="00304331"/>
    <w:rsid w:val="00306996"/>
    <w:rsid w:val="00307073"/>
    <w:rsid w:val="00313D95"/>
    <w:rsid w:val="00314EEE"/>
    <w:rsid w:val="00315FAF"/>
    <w:rsid w:val="00320C50"/>
    <w:rsid w:val="00320FE7"/>
    <w:rsid w:val="00323DCB"/>
    <w:rsid w:val="00327D79"/>
    <w:rsid w:val="003300F7"/>
    <w:rsid w:val="00332F1A"/>
    <w:rsid w:val="003331F6"/>
    <w:rsid w:val="003333A5"/>
    <w:rsid w:val="00334B4F"/>
    <w:rsid w:val="0033563E"/>
    <w:rsid w:val="0033714A"/>
    <w:rsid w:val="003371A9"/>
    <w:rsid w:val="00340C0D"/>
    <w:rsid w:val="00340FED"/>
    <w:rsid w:val="003446DB"/>
    <w:rsid w:val="00346F20"/>
    <w:rsid w:val="003476CE"/>
    <w:rsid w:val="0035087C"/>
    <w:rsid w:val="0035644C"/>
    <w:rsid w:val="0036467A"/>
    <w:rsid w:val="00365967"/>
    <w:rsid w:val="00367C94"/>
    <w:rsid w:val="00367D57"/>
    <w:rsid w:val="00375C3C"/>
    <w:rsid w:val="00380C4D"/>
    <w:rsid w:val="0038254F"/>
    <w:rsid w:val="00386648"/>
    <w:rsid w:val="003879A8"/>
    <w:rsid w:val="00390681"/>
    <w:rsid w:val="00390888"/>
    <w:rsid w:val="00394D9D"/>
    <w:rsid w:val="00394F35"/>
    <w:rsid w:val="003958EA"/>
    <w:rsid w:val="00397107"/>
    <w:rsid w:val="003A0C24"/>
    <w:rsid w:val="003A49CB"/>
    <w:rsid w:val="003B0EE4"/>
    <w:rsid w:val="003B2F5D"/>
    <w:rsid w:val="003B6ABB"/>
    <w:rsid w:val="003B6C4C"/>
    <w:rsid w:val="003B7487"/>
    <w:rsid w:val="003B7BB7"/>
    <w:rsid w:val="003C3327"/>
    <w:rsid w:val="003C40E3"/>
    <w:rsid w:val="003C5B22"/>
    <w:rsid w:val="003C6BF2"/>
    <w:rsid w:val="003C6F26"/>
    <w:rsid w:val="003C704E"/>
    <w:rsid w:val="003D3277"/>
    <w:rsid w:val="003D3AF7"/>
    <w:rsid w:val="003D5140"/>
    <w:rsid w:val="003E1ADA"/>
    <w:rsid w:val="003E1B39"/>
    <w:rsid w:val="003E6384"/>
    <w:rsid w:val="003F2C63"/>
    <w:rsid w:val="003F5110"/>
    <w:rsid w:val="003F5234"/>
    <w:rsid w:val="00400101"/>
    <w:rsid w:val="00402C44"/>
    <w:rsid w:val="00412705"/>
    <w:rsid w:val="00413542"/>
    <w:rsid w:val="004145B7"/>
    <w:rsid w:val="00416F04"/>
    <w:rsid w:val="00423674"/>
    <w:rsid w:val="00424213"/>
    <w:rsid w:val="00424A2A"/>
    <w:rsid w:val="00426367"/>
    <w:rsid w:val="004269FB"/>
    <w:rsid w:val="00426A47"/>
    <w:rsid w:val="00427B23"/>
    <w:rsid w:val="0043748E"/>
    <w:rsid w:val="004379B6"/>
    <w:rsid w:val="00441E5E"/>
    <w:rsid w:val="004439F8"/>
    <w:rsid w:val="00444220"/>
    <w:rsid w:val="00445403"/>
    <w:rsid w:val="00454EAB"/>
    <w:rsid w:val="004558A2"/>
    <w:rsid w:val="00456525"/>
    <w:rsid w:val="00456D5D"/>
    <w:rsid w:val="00460461"/>
    <w:rsid w:val="00460DBA"/>
    <w:rsid w:val="00461C21"/>
    <w:rsid w:val="00462909"/>
    <w:rsid w:val="00467BD4"/>
    <w:rsid w:val="0047486F"/>
    <w:rsid w:val="00475A47"/>
    <w:rsid w:val="0047777D"/>
    <w:rsid w:val="0048357C"/>
    <w:rsid w:val="00483C30"/>
    <w:rsid w:val="00484C63"/>
    <w:rsid w:val="0048527B"/>
    <w:rsid w:val="00485493"/>
    <w:rsid w:val="00486DA6"/>
    <w:rsid w:val="00486F83"/>
    <w:rsid w:val="00487265"/>
    <w:rsid w:val="00487692"/>
    <w:rsid w:val="00492009"/>
    <w:rsid w:val="00492693"/>
    <w:rsid w:val="004931A1"/>
    <w:rsid w:val="004975EF"/>
    <w:rsid w:val="004A2992"/>
    <w:rsid w:val="004A7AC8"/>
    <w:rsid w:val="004B1408"/>
    <w:rsid w:val="004B216C"/>
    <w:rsid w:val="004B45E3"/>
    <w:rsid w:val="004C0F03"/>
    <w:rsid w:val="004C4045"/>
    <w:rsid w:val="004C43D0"/>
    <w:rsid w:val="004C75A1"/>
    <w:rsid w:val="004C784C"/>
    <w:rsid w:val="004D04F3"/>
    <w:rsid w:val="004D623E"/>
    <w:rsid w:val="004D7A48"/>
    <w:rsid w:val="004E227C"/>
    <w:rsid w:val="004E3CA8"/>
    <w:rsid w:val="004E61A0"/>
    <w:rsid w:val="004E6D78"/>
    <w:rsid w:val="004E7BB4"/>
    <w:rsid w:val="004F0452"/>
    <w:rsid w:val="004F4A3E"/>
    <w:rsid w:val="005008F9"/>
    <w:rsid w:val="00503997"/>
    <w:rsid w:val="00504633"/>
    <w:rsid w:val="00507574"/>
    <w:rsid w:val="00515BA6"/>
    <w:rsid w:val="00521C65"/>
    <w:rsid w:val="00523C33"/>
    <w:rsid w:val="00523D68"/>
    <w:rsid w:val="005244D0"/>
    <w:rsid w:val="00527933"/>
    <w:rsid w:val="005316A4"/>
    <w:rsid w:val="0053255B"/>
    <w:rsid w:val="00535E1A"/>
    <w:rsid w:val="00537BE5"/>
    <w:rsid w:val="00537F56"/>
    <w:rsid w:val="0054043D"/>
    <w:rsid w:val="00540E87"/>
    <w:rsid w:val="00541795"/>
    <w:rsid w:val="0054179E"/>
    <w:rsid w:val="0054351D"/>
    <w:rsid w:val="00544C03"/>
    <w:rsid w:val="0055281C"/>
    <w:rsid w:val="00555385"/>
    <w:rsid w:val="005577D7"/>
    <w:rsid w:val="00561365"/>
    <w:rsid w:val="005646F9"/>
    <w:rsid w:val="00565A3F"/>
    <w:rsid w:val="005707CD"/>
    <w:rsid w:val="00581257"/>
    <w:rsid w:val="00582A02"/>
    <w:rsid w:val="00590514"/>
    <w:rsid w:val="005912F5"/>
    <w:rsid w:val="0059763D"/>
    <w:rsid w:val="005A1A3B"/>
    <w:rsid w:val="005A732D"/>
    <w:rsid w:val="005A7885"/>
    <w:rsid w:val="005A7A37"/>
    <w:rsid w:val="005B1067"/>
    <w:rsid w:val="005B109C"/>
    <w:rsid w:val="005B19DD"/>
    <w:rsid w:val="005B2915"/>
    <w:rsid w:val="005B2C46"/>
    <w:rsid w:val="005C02C8"/>
    <w:rsid w:val="005C11AF"/>
    <w:rsid w:val="005C2BA3"/>
    <w:rsid w:val="005C601F"/>
    <w:rsid w:val="005C6776"/>
    <w:rsid w:val="005C7C57"/>
    <w:rsid w:val="005D0F13"/>
    <w:rsid w:val="005E26DA"/>
    <w:rsid w:val="005E2A03"/>
    <w:rsid w:val="005E52CD"/>
    <w:rsid w:val="005E75B4"/>
    <w:rsid w:val="005F0680"/>
    <w:rsid w:val="005F1260"/>
    <w:rsid w:val="005F15DB"/>
    <w:rsid w:val="005F2857"/>
    <w:rsid w:val="005F49CB"/>
    <w:rsid w:val="0061100A"/>
    <w:rsid w:val="006151B9"/>
    <w:rsid w:val="00615D05"/>
    <w:rsid w:val="00616075"/>
    <w:rsid w:val="00616682"/>
    <w:rsid w:val="006169FC"/>
    <w:rsid w:val="00617C3E"/>
    <w:rsid w:val="00621054"/>
    <w:rsid w:val="006213B2"/>
    <w:rsid w:val="006213B9"/>
    <w:rsid w:val="00621999"/>
    <w:rsid w:val="00623D1A"/>
    <w:rsid w:val="006262C7"/>
    <w:rsid w:val="00631285"/>
    <w:rsid w:val="0063291D"/>
    <w:rsid w:val="006348D2"/>
    <w:rsid w:val="006359DD"/>
    <w:rsid w:val="00636B03"/>
    <w:rsid w:val="00640A81"/>
    <w:rsid w:val="00646D2B"/>
    <w:rsid w:val="0065337C"/>
    <w:rsid w:val="0065462C"/>
    <w:rsid w:val="00656D48"/>
    <w:rsid w:val="00660AC3"/>
    <w:rsid w:val="00671FF0"/>
    <w:rsid w:val="00675CC9"/>
    <w:rsid w:val="0068103B"/>
    <w:rsid w:val="00682A2A"/>
    <w:rsid w:val="00684021"/>
    <w:rsid w:val="00687F09"/>
    <w:rsid w:val="00692FEA"/>
    <w:rsid w:val="00695D71"/>
    <w:rsid w:val="006A0C65"/>
    <w:rsid w:val="006A1FC1"/>
    <w:rsid w:val="006A23B1"/>
    <w:rsid w:val="006A5027"/>
    <w:rsid w:val="006B1EEC"/>
    <w:rsid w:val="006B46C8"/>
    <w:rsid w:val="006B47F4"/>
    <w:rsid w:val="006B793B"/>
    <w:rsid w:val="006C26B6"/>
    <w:rsid w:val="006D403E"/>
    <w:rsid w:val="006D787D"/>
    <w:rsid w:val="006E4261"/>
    <w:rsid w:val="006E613D"/>
    <w:rsid w:val="006F09B8"/>
    <w:rsid w:val="006F2A6B"/>
    <w:rsid w:val="006F3DF5"/>
    <w:rsid w:val="006F6BC9"/>
    <w:rsid w:val="00700D20"/>
    <w:rsid w:val="007041BF"/>
    <w:rsid w:val="0071060A"/>
    <w:rsid w:val="007120F1"/>
    <w:rsid w:val="00712AB9"/>
    <w:rsid w:val="00713881"/>
    <w:rsid w:val="007148A8"/>
    <w:rsid w:val="007154F5"/>
    <w:rsid w:val="007251D4"/>
    <w:rsid w:val="00725C32"/>
    <w:rsid w:val="007330B5"/>
    <w:rsid w:val="00734782"/>
    <w:rsid w:val="00735449"/>
    <w:rsid w:val="0073570D"/>
    <w:rsid w:val="007403DD"/>
    <w:rsid w:val="00742745"/>
    <w:rsid w:val="007438B2"/>
    <w:rsid w:val="00743A16"/>
    <w:rsid w:val="00743D64"/>
    <w:rsid w:val="00747462"/>
    <w:rsid w:val="00747D75"/>
    <w:rsid w:val="0075531C"/>
    <w:rsid w:val="00755518"/>
    <w:rsid w:val="007561FA"/>
    <w:rsid w:val="00761C7F"/>
    <w:rsid w:val="007625A8"/>
    <w:rsid w:val="007637D0"/>
    <w:rsid w:val="00763FD3"/>
    <w:rsid w:val="00766565"/>
    <w:rsid w:val="007669B5"/>
    <w:rsid w:val="00770BAB"/>
    <w:rsid w:val="00777466"/>
    <w:rsid w:val="007800DA"/>
    <w:rsid w:val="007810D8"/>
    <w:rsid w:val="0078250D"/>
    <w:rsid w:val="00784F77"/>
    <w:rsid w:val="00790E28"/>
    <w:rsid w:val="00793BE0"/>
    <w:rsid w:val="00795370"/>
    <w:rsid w:val="00795F2F"/>
    <w:rsid w:val="007A6D5C"/>
    <w:rsid w:val="007A7194"/>
    <w:rsid w:val="007B21BC"/>
    <w:rsid w:val="007B5031"/>
    <w:rsid w:val="007B53E4"/>
    <w:rsid w:val="007C4102"/>
    <w:rsid w:val="007D1BFC"/>
    <w:rsid w:val="007D4DE1"/>
    <w:rsid w:val="007E1847"/>
    <w:rsid w:val="007E1D81"/>
    <w:rsid w:val="007E2D9A"/>
    <w:rsid w:val="007E3437"/>
    <w:rsid w:val="007E4DD4"/>
    <w:rsid w:val="007E558A"/>
    <w:rsid w:val="007E778A"/>
    <w:rsid w:val="007F3ABB"/>
    <w:rsid w:val="007F501C"/>
    <w:rsid w:val="00801BD5"/>
    <w:rsid w:val="00814314"/>
    <w:rsid w:val="008154FC"/>
    <w:rsid w:val="00816C2E"/>
    <w:rsid w:val="00821330"/>
    <w:rsid w:val="008278B2"/>
    <w:rsid w:val="00827AFA"/>
    <w:rsid w:val="00831463"/>
    <w:rsid w:val="00832012"/>
    <w:rsid w:val="0083362A"/>
    <w:rsid w:val="00833724"/>
    <w:rsid w:val="00834290"/>
    <w:rsid w:val="0083651F"/>
    <w:rsid w:val="0084276B"/>
    <w:rsid w:val="00844C76"/>
    <w:rsid w:val="008508AD"/>
    <w:rsid w:val="00851082"/>
    <w:rsid w:val="00851565"/>
    <w:rsid w:val="00855208"/>
    <w:rsid w:val="00855AB8"/>
    <w:rsid w:val="00857854"/>
    <w:rsid w:val="00857E52"/>
    <w:rsid w:val="00861D01"/>
    <w:rsid w:val="00862DD7"/>
    <w:rsid w:val="0086418F"/>
    <w:rsid w:val="00864E5F"/>
    <w:rsid w:val="008676CB"/>
    <w:rsid w:val="00867C57"/>
    <w:rsid w:val="008708DC"/>
    <w:rsid w:val="00872815"/>
    <w:rsid w:val="00874891"/>
    <w:rsid w:val="008758AE"/>
    <w:rsid w:val="00882AA9"/>
    <w:rsid w:val="0088416B"/>
    <w:rsid w:val="00884611"/>
    <w:rsid w:val="00891876"/>
    <w:rsid w:val="00894DF8"/>
    <w:rsid w:val="00895B98"/>
    <w:rsid w:val="008A21CF"/>
    <w:rsid w:val="008A3AE6"/>
    <w:rsid w:val="008A42DD"/>
    <w:rsid w:val="008A54B5"/>
    <w:rsid w:val="008A683D"/>
    <w:rsid w:val="008A7F39"/>
    <w:rsid w:val="008B2104"/>
    <w:rsid w:val="008B4630"/>
    <w:rsid w:val="008B4E5D"/>
    <w:rsid w:val="008B51AC"/>
    <w:rsid w:val="008B69D3"/>
    <w:rsid w:val="008C49A9"/>
    <w:rsid w:val="008C4D90"/>
    <w:rsid w:val="008C4F5D"/>
    <w:rsid w:val="008C77AF"/>
    <w:rsid w:val="008D45AF"/>
    <w:rsid w:val="008D552E"/>
    <w:rsid w:val="008E1147"/>
    <w:rsid w:val="008E1584"/>
    <w:rsid w:val="008E36EA"/>
    <w:rsid w:val="008E445A"/>
    <w:rsid w:val="008E4665"/>
    <w:rsid w:val="008E5526"/>
    <w:rsid w:val="008E603B"/>
    <w:rsid w:val="008E70D8"/>
    <w:rsid w:val="008F2C89"/>
    <w:rsid w:val="008F7514"/>
    <w:rsid w:val="00900753"/>
    <w:rsid w:val="00900888"/>
    <w:rsid w:val="00903D0D"/>
    <w:rsid w:val="00906B93"/>
    <w:rsid w:val="009105EB"/>
    <w:rsid w:val="009119A9"/>
    <w:rsid w:val="00913891"/>
    <w:rsid w:val="00913E3B"/>
    <w:rsid w:val="009146F4"/>
    <w:rsid w:val="00914852"/>
    <w:rsid w:val="0091515D"/>
    <w:rsid w:val="00920434"/>
    <w:rsid w:val="00923E2E"/>
    <w:rsid w:val="009258BB"/>
    <w:rsid w:val="009276D1"/>
    <w:rsid w:val="00930B3D"/>
    <w:rsid w:val="00931E02"/>
    <w:rsid w:val="0093626F"/>
    <w:rsid w:val="00936E84"/>
    <w:rsid w:val="00937BB0"/>
    <w:rsid w:val="009408AF"/>
    <w:rsid w:val="00944280"/>
    <w:rsid w:val="00945276"/>
    <w:rsid w:val="00946A32"/>
    <w:rsid w:val="00950C08"/>
    <w:rsid w:val="00950E7F"/>
    <w:rsid w:val="00951140"/>
    <w:rsid w:val="0095287F"/>
    <w:rsid w:val="00953CA4"/>
    <w:rsid w:val="0095404B"/>
    <w:rsid w:val="00954C62"/>
    <w:rsid w:val="00955283"/>
    <w:rsid w:val="009567BD"/>
    <w:rsid w:val="00956D2D"/>
    <w:rsid w:val="009610F8"/>
    <w:rsid w:val="0096216C"/>
    <w:rsid w:val="00962B7E"/>
    <w:rsid w:val="00963683"/>
    <w:rsid w:val="00964181"/>
    <w:rsid w:val="00967BEA"/>
    <w:rsid w:val="00970399"/>
    <w:rsid w:val="009713E0"/>
    <w:rsid w:val="0097387B"/>
    <w:rsid w:val="009755FC"/>
    <w:rsid w:val="009846BC"/>
    <w:rsid w:val="00984A80"/>
    <w:rsid w:val="0099376F"/>
    <w:rsid w:val="00996318"/>
    <w:rsid w:val="009A0EA4"/>
    <w:rsid w:val="009A2787"/>
    <w:rsid w:val="009A4A3B"/>
    <w:rsid w:val="009A4E07"/>
    <w:rsid w:val="009A666D"/>
    <w:rsid w:val="009A6951"/>
    <w:rsid w:val="009A7598"/>
    <w:rsid w:val="009C1AB2"/>
    <w:rsid w:val="009C4953"/>
    <w:rsid w:val="009C5E00"/>
    <w:rsid w:val="009C6C62"/>
    <w:rsid w:val="009D00B3"/>
    <w:rsid w:val="009D1F0C"/>
    <w:rsid w:val="009D3373"/>
    <w:rsid w:val="009E045F"/>
    <w:rsid w:val="009E15DE"/>
    <w:rsid w:val="009E1848"/>
    <w:rsid w:val="009E1B60"/>
    <w:rsid w:val="009E1F8D"/>
    <w:rsid w:val="009E3722"/>
    <w:rsid w:val="009E5ED0"/>
    <w:rsid w:val="009F00C3"/>
    <w:rsid w:val="009F0FCA"/>
    <w:rsid w:val="009F3F69"/>
    <w:rsid w:val="009F7F56"/>
    <w:rsid w:val="00A001CC"/>
    <w:rsid w:val="00A00476"/>
    <w:rsid w:val="00A0131D"/>
    <w:rsid w:val="00A03897"/>
    <w:rsid w:val="00A06845"/>
    <w:rsid w:val="00A07FC5"/>
    <w:rsid w:val="00A11218"/>
    <w:rsid w:val="00A14342"/>
    <w:rsid w:val="00A1547C"/>
    <w:rsid w:val="00A158A8"/>
    <w:rsid w:val="00A15950"/>
    <w:rsid w:val="00A16256"/>
    <w:rsid w:val="00A20B36"/>
    <w:rsid w:val="00A270F4"/>
    <w:rsid w:val="00A3005A"/>
    <w:rsid w:val="00A32808"/>
    <w:rsid w:val="00A340BA"/>
    <w:rsid w:val="00A34612"/>
    <w:rsid w:val="00A35AA2"/>
    <w:rsid w:val="00A42B06"/>
    <w:rsid w:val="00A52AA3"/>
    <w:rsid w:val="00A6556E"/>
    <w:rsid w:val="00A66B6D"/>
    <w:rsid w:val="00A673C1"/>
    <w:rsid w:val="00A7011C"/>
    <w:rsid w:val="00A71442"/>
    <w:rsid w:val="00A81E32"/>
    <w:rsid w:val="00A8473B"/>
    <w:rsid w:val="00A87290"/>
    <w:rsid w:val="00A90546"/>
    <w:rsid w:val="00A91ED6"/>
    <w:rsid w:val="00A941ED"/>
    <w:rsid w:val="00A9533A"/>
    <w:rsid w:val="00A96FB7"/>
    <w:rsid w:val="00A977E7"/>
    <w:rsid w:val="00AA5B7F"/>
    <w:rsid w:val="00AA61B5"/>
    <w:rsid w:val="00AB3A55"/>
    <w:rsid w:val="00AB4AA7"/>
    <w:rsid w:val="00AB4CA2"/>
    <w:rsid w:val="00AB4CA8"/>
    <w:rsid w:val="00AC12AC"/>
    <w:rsid w:val="00AD26AC"/>
    <w:rsid w:val="00AD2AD4"/>
    <w:rsid w:val="00AD5ABB"/>
    <w:rsid w:val="00AD6FE2"/>
    <w:rsid w:val="00AD70EB"/>
    <w:rsid w:val="00AE0D2D"/>
    <w:rsid w:val="00AE1A88"/>
    <w:rsid w:val="00AE2460"/>
    <w:rsid w:val="00AE3D11"/>
    <w:rsid w:val="00AE6C1D"/>
    <w:rsid w:val="00AF068A"/>
    <w:rsid w:val="00AF23CC"/>
    <w:rsid w:val="00AF7222"/>
    <w:rsid w:val="00B1056C"/>
    <w:rsid w:val="00B10914"/>
    <w:rsid w:val="00B115B9"/>
    <w:rsid w:val="00B122C8"/>
    <w:rsid w:val="00B125B7"/>
    <w:rsid w:val="00B22168"/>
    <w:rsid w:val="00B23CFF"/>
    <w:rsid w:val="00B24872"/>
    <w:rsid w:val="00B25027"/>
    <w:rsid w:val="00B31678"/>
    <w:rsid w:val="00B33AA5"/>
    <w:rsid w:val="00B34A8B"/>
    <w:rsid w:val="00B3513B"/>
    <w:rsid w:val="00B36366"/>
    <w:rsid w:val="00B364BC"/>
    <w:rsid w:val="00B37A1D"/>
    <w:rsid w:val="00B40D58"/>
    <w:rsid w:val="00B42C4F"/>
    <w:rsid w:val="00B5105F"/>
    <w:rsid w:val="00B51063"/>
    <w:rsid w:val="00B6298F"/>
    <w:rsid w:val="00B634F7"/>
    <w:rsid w:val="00B654FF"/>
    <w:rsid w:val="00B657CA"/>
    <w:rsid w:val="00B66F6E"/>
    <w:rsid w:val="00B67D7C"/>
    <w:rsid w:val="00B73877"/>
    <w:rsid w:val="00B76269"/>
    <w:rsid w:val="00B90084"/>
    <w:rsid w:val="00B920E1"/>
    <w:rsid w:val="00B93254"/>
    <w:rsid w:val="00B94B40"/>
    <w:rsid w:val="00B952EF"/>
    <w:rsid w:val="00B96066"/>
    <w:rsid w:val="00BA03A6"/>
    <w:rsid w:val="00BA4D08"/>
    <w:rsid w:val="00BB12D2"/>
    <w:rsid w:val="00BB2A08"/>
    <w:rsid w:val="00BB3555"/>
    <w:rsid w:val="00BB4CC0"/>
    <w:rsid w:val="00BB77D8"/>
    <w:rsid w:val="00BC0644"/>
    <w:rsid w:val="00BC2E82"/>
    <w:rsid w:val="00BD3C71"/>
    <w:rsid w:val="00BD5570"/>
    <w:rsid w:val="00BD5E46"/>
    <w:rsid w:val="00BD6616"/>
    <w:rsid w:val="00BD6C28"/>
    <w:rsid w:val="00BD6EDB"/>
    <w:rsid w:val="00BE06F4"/>
    <w:rsid w:val="00BE0DA4"/>
    <w:rsid w:val="00BE0F93"/>
    <w:rsid w:val="00BE35F1"/>
    <w:rsid w:val="00BE64A8"/>
    <w:rsid w:val="00BF16DD"/>
    <w:rsid w:val="00BF2765"/>
    <w:rsid w:val="00BF389F"/>
    <w:rsid w:val="00BF3B74"/>
    <w:rsid w:val="00BF44FB"/>
    <w:rsid w:val="00BF5383"/>
    <w:rsid w:val="00BF5EA3"/>
    <w:rsid w:val="00BF6092"/>
    <w:rsid w:val="00C0001D"/>
    <w:rsid w:val="00C07CD9"/>
    <w:rsid w:val="00C140C8"/>
    <w:rsid w:val="00C146B2"/>
    <w:rsid w:val="00C16FE1"/>
    <w:rsid w:val="00C22A48"/>
    <w:rsid w:val="00C230DF"/>
    <w:rsid w:val="00C233A7"/>
    <w:rsid w:val="00C268FA"/>
    <w:rsid w:val="00C31D91"/>
    <w:rsid w:val="00C34816"/>
    <w:rsid w:val="00C35178"/>
    <w:rsid w:val="00C356F6"/>
    <w:rsid w:val="00C37742"/>
    <w:rsid w:val="00C437AC"/>
    <w:rsid w:val="00C453AF"/>
    <w:rsid w:val="00C6057F"/>
    <w:rsid w:val="00C61F0A"/>
    <w:rsid w:val="00C70016"/>
    <w:rsid w:val="00C73EF6"/>
    <w:rsid w:val="00C8009C"/>
    <w:rsid w:val="00C849BA"/>
    <w:rsid w:val="00C92AC9"/>
    <w:rsid w:val="00C939FD"/>
    <w:rsid w:val="00C944EC"/>
    <w:rsid w:val="00CA263F"/>
    <w:rsid w:val="00CA4058"/>
    <w:rsid w:val="00CA4B62"/>
    <w:rsid w:val="00CA538B"/>
    <w:rsid w:val="00CB0BA4"/>
    <w:rsid w:val="00CB14F7"/>
    <w:rsid w:val="00CB3BB5"/>
    <w:rsid w:val="00CB60BC"/>
    <w:rsid w:val="00CC03D4"/>
    <w:rsid w:val="00CC648B"/>
    <w:rsid w:val="00CD0A0C"/>
    <w:rsid w:val="00CD0C80"/>
    <w:rsid w:val="00CD0DB1"/>
    <w:rsid w:val="00CD53FB"/>
    <w:rsid w:val="00CD6BE8"/>
    <w:rsid w:val="00CE18E8"/>
    <w:rsid w:val="00CE3085"/>
    <w:rsid w:val="00CE59A2"/>
    <w:rsid w:val="00CE6EA9"/>
    <w:rsid w:val="00CF0846"/>
    <w:rsid w:val="00CF4EEB"/>
    <w:rsid w:val="00CF7F2B"/>
    <w:rsid w:val="00D06D7D"/>
    <w:rsid w:val="00D134E8"/>
    <w:rsid w:val="00D14476"/>
    <w:rsid w:val="00D20AA2"/>
    <w:rsid w:val="00D24A29"/>
    <w:rsid w:val="00D256F4"/>
    <w:rsid w:val="00D25EBC"/>
    <w:rsid w:val="00D26DD8"/>
    <w:rsid w:val="00D26EBD"/>
    <w:rsid w:val="00D34415"/>
    <w:rsid w:val="00D3759D"/>
    <w:rsid w:val="00D41303"/>
    <w:rsid w:val="00D464AA"/>
    <w:rsid w:val="00D473C3"/>
    <w:rsid w:val="00D4744A"/>
    <w:rsid w:val="00D53D51"/>
    <w:rsid w:val="00D546E9"/>
    <w:rsid w:val="00D562C1"/>
    <w:rsid w:val="00D5766E"/>
    <w:rsid w:val="00D6494A"/>
    <w:rsid w:val="00D66E7A"/>
    <w:rsid w:val="00D71A4F"/>
    <w:rsid w:val="00D83589"/>
    <w:rsid w:val="00D84334"/>
    <w:rsid w:val="00D84462"/>
    <w:rsid w:val="00D87A99"/>
    <w:rsid w:val="00D90170"/>
    <w:rsid w:val="00D9107A"/>
    <w:rsid w:val="00D92963"/>
    <w:rsid w:val="00D94C42"/>
    <w:rsid w:val="00D962A0"/>
    <w:rsid w:val="00DA21AC"/>
    <w:rsid w:val="00DA2599"/>
    <w:rsid w:val="00DA3ECA"/>
    <w:rsid w:val="00DB3B9F"/>
    <w:rsid w:val="00DB4098"/>
    <w:rsid w:val="00DB4131"/>
    <w:rsid w:val="00DB6E9E"/>
    <w:rsid w:val="00DC1D1B"/>
    <w:rsid w:val="00DC2DE6"/>
    <w:rsid w:val="00DC361D"/>
    <w:rsid w:val="00DC3ED7"/>
    <w:rsid w:val="00DD1C18"/>
    <w:rsid w:val="00DD61AC"/>
    <w:rsid w:val="00DE2339"/>
    <w:rsid w:val="00DE47C7"/>
    <w:rsid w:val="00DE7CDC"/>
    <w:rsid w:val="00DF3D23"/>
    <w:rsid w:val="00DF4BEB"/>
    <w:rsid w:val="00E005F1"/>
    <w:rsid w:val="00E04910"/>
    <w:rsid w:val="00E07186"/>
    <w:rsid w:val="00E10C61"/>
    <w:rsid w:val="00E125FC"/>
    <w:rsid w:val="00E16378"/>
    <w:rsid w:val="00E174F1"/>
    <w:rsid w:val="00E22ACC"/>
    <w:rsid w:val="00E256C3"/>
    <w:rsid w:val="00E25C85"/>
    <w:rsid w:val="00E305EE"/>
    <w:rsid w:val="00E34A46"/>
    <w:rsid w:val="00E37A9E"/>
    <w:rsid w:val="00E37EE5"/>
    <w:rsid w:val="00E4057D"/>
    <w:rsid w:val="00E42AB7"/>
    <w:rsid w:val="00E47273"/>
    <w:rsid w:val="00E504B7"/>
    <w:rsid w:val="00E52301"/>
    <w:rsid w:val="00E52B60"/>
    <w:rsid w:val="00E5375F"/>
    <w:rsid w:val="00E54058"/>
    <w:rsid w:val="00E562C6"/>
    <w:rsid w:val="00E56779"/>
    <w:rsid w:val="00E6765C"/>
    <w:rsid w:val="00E67895"/>
    <w:rsid w:val="00E6793D"/>
    <w:rsid w:val="00E747C5"/>
    <w:rsid w:val="00E8065A"/>
    <w:rsid w:val="00E85B4D"/>
    <w:rsid w:val="00E87D19"/>
    <w:rsid w:val="00E91E98"/>
    <w:rsid w:val="00E95CC7"/>
    <w:rsid w:val="00E97F75"/>
    <w:rsid w:val="00EA1E1E"/>
    <w:rsid w:val="00EA2541"/>
    <w:rsid w:val="00EA4B58"/>
    <w:rsid w:val="00EA4C31"/>
    <w:rsid w:val="00EA6761"/>
    <w:rsid w:val="00EA7173"/>
    <w:rsid w:val="00EB5A43"/>
    <w:rsid w:val="00EB6973"/>
    <w:rsid w:val="00ED0570"/>
    <w:rsid w:val="00ED3282"/>
    <w:rsid w:val="00ED4CC6"/>
    <w:rsid w:val="00ED581D"/>
    <w:rsid w:val="00ED5AA8"/>
    <w:rsid w:val="00ED5BFE"/>
    <w:rsid w:val="00ED5CF8"/>
    <w:rsid w:val="00ED5F88"/>
    <w:rsid w:val="00EE7236"/>
    <w:rsid w:val="00EF1DF9"/>
    <w:rsid w:val="00EF755F"/>
    <w:rsid w:val="00EF7CE0"/>
    <w:rsid w:val="00F01786"/>
    <w:rsid w:val="00F01E15"/>
    <w:rsid w:val="00F029EF"/>
    <w:rsid w:val="00F06843"/>
    <w:rsid w:val="00F0709F"/>
    <w:rsid w:val="00F1296C"/>
    <w:rsid w:val="00F12A16"/>
    <w:rsid w:val="00F1349B"/>
    <w:rsid w:val="00F13610"/>
    <w:rsid w:val="00F137F1"/>
    <w:rsid w:val="00F13E3D"/>
    <w:rsid w:val="00F15B36"/>
    <w:rsid w:val="00F16317"/>
    <w:rsid w:val="00F223CD"/>
    <w:rsid w:val="00F224FF"/>
    <w:rsid w:val="00F25352"/>
    <w:rsid w:val="00F2784B"/>
    <w:rsid w:val="00F31CB4"/>
    <w:rsid w:val="00F343B4"/>
    <w:rsid w:val="00F371A7"/>
    <w:rsid w:val="00F4031F"/>
    <w:rsid w:val="00F4085C"/>
    <w:rsid w:val="00F41DB9"/>
    <w:rsid w:val="00F4259C"/>
    <w:rsid w:val="00F43067"/>
    <w:rsid w:val="00F43203"/>
    <w:rsid w:val="00F438A2"/>
    <w:rsid w:val="00F43A1B"/>
    <w:rsid w:val="00F527F8"/>
    <w:rsid w:val="00F52A0C"/>
    <w:rsid w:val="00F52A9A"/>
    <w:rsid w:val="00F54AF3"/>
    <w:rsid w:val="00F54D48"/>
    <w:rsid w:val="00F55660"/>
    <w:rsid w:val="00F55F2B"/>
    <w:rsid w:val="00F56FB2"/>
    <w:rsid w:val="00F60A88"/>
    <w:rsid w:val="00F610B3"/>
    <w:rsid w:val="00F644BC"/>
    <w:rsid w:val="00F64BD5"/>
    <w:rsid w:val="00F65522"/>
    <w:rsid w:val="00F76121"/>
    <w:rsid w:val="00F76B0D"/>
    <w:rsid w:val="00F76E11"/>
    <w:rsid w:val="00F82848"/>
    <w:rsid w:val="00F82A9B"/>
    <w:rsid w:val="00F82EAA"/>
    <w:rsid w:val="00F8481A"/>
    <w:rsid w:val="00F86490"/>
    <w:rsid w:val="00F92115"/>
    <w:rsid w:val="00F931CA"/>
    <w:rsid w:val="00FA041B"/>
    <w:rsid w:val="00FA4122"/>
    <w:rsid w:val="00FA6AF0"/>
    <w:rsid w:val="00FB0E94"/>
    <w:rsid w:val="00FB1CE5"/>
    <w:rsid w:val="00FB43B6"/>
    <w:rsid w:val="00FB51A2"/>
    <w:rsid w:val="00FB5AD3"/>
    <w:rsid w:val="00FB5C09"/>
    <w:rsid w:val="00FB6FF6"/>
    <w:rsid w:val="00FB7407"/>
    <w:rsid w:val="00FC0D50"/>
    <w:rsid w:val="00FC2075"/>
    <w:rsid w:val="00FC2237"/>
    <w:rsid w:val="00FC386A"/>
    <w:rsid w:val="00FC3D85"/>
    <w:rsid w:val="00FD0A7A"/>
    <w:rsid w:val="00FD21DA"/>
    <w:rsid w:val="00FD3B1A"/>
    <w:rsid w:val="00FE0789"/>
    <w:rsid w:val="00FE26E8"/>
    <w:rsid w:val="00FE2876"/>
    <w:rsid w:val="00FE3F43"/>
    <w:rsid w:val="00FE7A69"/>
    <w:rsid w:val="00FF0502"/>
    <w:rsid w:val="00FF1565"/>
    <w:rsid w:val="00FF1A94"/>
    <w:rsid w:val="00FF1CAC"/>
    <w:rsid w:val="00FF3481"/>
    <w:rsid w:val="00FF3A55"/>
    <w:rsid w:val="00FF5530"/>
    <w:rsid w:val="00FF55DE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0D50"/>
    <w:pPr>
      <w:spacing w:after="120"/>
    </w:pPr>
  </w:style>
  <w:style w:type="character" w:customStyle="1" w:styleId="a4">
    <w:name w:val="Основной текст Знак"/>
    <w:basedOn w:val="a0"/>
    <w:link w:val="a3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0D50"/>
    <w:pPr>
      <w:ind w:left="720"/>
      <w:contextualSpacing/>
    </w:pPr>
  </w:style>
  <w:style w:type="table" w:styleId="a6">
    <w:name w:val="Table Grid"/>
    <w:basedOn w:val="a1"/>
    <w:rsid w:val="00FC0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C0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A828-FB6E-4E79-B78B-1F78D4C2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Онгаров Бауыржан Джансерикович</cp:lastModifiedBy>
  <cp:revision>41</cp:revision>
  <cp:lastPrinted>2018-05-18T12:46:00Z</cp:lastPrinted>
  <dcterms:created xsi:type="dcterms:W3CDTF">2018-05-04T05:35:00Z</dcterms:created>
  <dcterms:modified xsi:type="dcterms:W3CDTF">2019-02-19T05:45:00Z</dcterms:modified>
</cp:coreProperties>
</file>